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757" w:rsidRDefault="00087757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886" w:rsidRPr="009D66AA" w:rsidRDefault="003443CB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Jegyzék Rigács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 xml:space="preserve"> Község Önkormányzat</w:t>
      </w:r>
      <w:r w:rsidR="008366A7">
        <w:rPr>
          <w:rFonts w:ascii="Times New Roman" w:hAnsi="Times New Roman" w:cs="Times New Roman"/>
          <w:b/>
          <w:sz w:val="24"/>
          <w:szCs w:val="24"/>
        </w:rPr>
        <w:t>a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 xml:space="preserve"> Képviselő-testületének</w:t>
      </w:r>
    </w:p>
    <w:p w:rsidR="00087757" w:rsidRPr="00087757" w:rsidRDefault="009110CF" w:rsidP="000877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2016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>. évben hozott összes döntéséről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1843"/>
        <w:gridCol w:w="992"/>
        <w:gridCol w:w="8364"/>
      </w:tblGrid>
      <w:tr w:rsidR="00FF7415" w:rsidTr="0008460A">
        <w:trPr>
          <w:trHeight w:val="595"/>
        </w:trPr>
        <w:tc>
          <w:tcPr>
            <w:tcW w:w="1526" w:type="dxa"/>
          </w:tcPr>
          <w:p w:rsidR="00E00371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1417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843" w:type="dxa"/>
          </w:tcPr>
          <w:p w:rsid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Ny</w:t>
            </w:r>
            <w:r w:rsidR="00E00371" w:rsidRPr="0077597B">
              <w:rPr>
                <w:rFonts w:ascii="Times New Roman" w:hAnsi="Times New Roman" w:cs="Times New Roman"/>
                <w:b/>
              </w:rPr>
              <w:t>ílt</w:t>
            </w:r>
            <w:r w:rsidRPr="0077597B">
              <w:rPr>
                <w:rFonts w:ascii="Times New Roman" w:hAnsi="Times New Roman" w:cs="Times New Roman"/>
                <w:b/>
              </w:rPr>
              <w:t>/Z</w:t>
            </w:r>
            <w:r w:rsidR="00E00371" w:rsidRPr="0077597B">
              <w:rPr>
                <w:rFonts w:ascii="Times New Roman" w:hAnsi="Times New Roman" w:cs="Times New Roman"/>
                <w:b/>
              </w:rPr>
              <w:t>árt</w:t>
            </w:r>
            <w:r w:rsidRPr="0077597B">
              <w:rPr>
                <w:rFonts w:ascii="Times New Roman" w:hAnsi="Times New Roman" w:cs="Times New Roman"/>
                <w:b/>
              </w:rPr>
              <w:t>/</w:t>
            </w:r>
          </w:p>
          <w:p w:rsidR="00FF7415" w:rsidRP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E</w:t>
            </w:r>
            <w:r w:rsidR="00E00371" w:rsidRPr="0077597B">
              <w:rPr>
                <w:rFonts w:ascii="Times New Roman" w:hAnsi="Times New Roman" w:cs="Times New Roman"/>
                <w:b/>
              </w:rPr>
              <w:t>gyüttes</w:t>
            </w:r>
            <w:r w:rsidR="0077597B" w:rsidRPr="0077597B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77597B" w:rsidRPr="0077597B">
              <w:rPr>
                <w:rFonts w:ascii="Times New Roman" w:hAnsi="Times New Roman" w:cs="Times New Roman"/>
                <w:b/>
              </w:rPr>
              <w:t>Kmh</w:t>
            </w:r>
            <w:proofErr w:type="spellEnd"/>
          </w:p>
        </w:tc>
        <w:tc>
          <w:tcPr>
            <w:tcW w:w="992" w:type="dxa"/>
          </w:tcPr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Döntés </w:t>
            </w:r>
            <w:r w:rsidR="00FF7415"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8364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633DC1" w:rsidTr="0008460A">
        <w:tc>
          <w:tcPr>
            <w:tcW w:w="1526" w:type="dxa"/>
          </w:tcPr>
          <w:p w:rsidR="00633DC1" w:rsidRDefault="00633DC1" w:rsidP="003443CB">
            <w:r>
              <w:t xml:space="preserve">    4</w:t>
            </w:r>
            <w:r w:rsidR="003443CB">
              <w:t>0</w:t>
            </w:r>
            <w:r>
              <w:t>/2016.</w:t>
            </w:r>
          </w:p>
        </w:tc>
        <w:tc>
          <w:tcPr>
            <w:tcW w:w="1417" w:type="dxa"/>
          </w:tcPr>
          <w:p w:rsidR="00633DC1" w:rsidRDefault="00633DC1" w:rsidP="00633DC1">
            <w:r>
              <w:t>2016.02.16.</w:t>
            </w:r>
          </w:p>
        </w:tc>
        <w:tc>
          <w:tcPr>
            <w:tcW w:w="1843" w:type="dxa"/>
          </w:tcPr>
          <w:p w:rsidR="00633DC1" w:rsidRDefault="00633DC1">
            <w:r>
              <w:t>együttes</w:t>
            </w:r>
          </w:p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1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>Marcal Vidéki Önkormányzatok Szociális Társulása Társulási Tanácsának 2016. január 7-i ülésén elfogadott dokumentumainak (szociális intézmény szakmai programja, alapító okirat módosítása, SZMSZ, társulás társulási megállapodása és SZMSZ módosítása) jóváhagyása</w:t>
            </w:r>
          </w:p>
        </w:tc>
      </w:tr>
      <w:tr w:rsidR="00633DC1" w:rsidTr="0008460A">
        <w:tc>
          <w:tcPr>
            <w:tcW w:w="1526" w:type="dxa"/>
          </w:tcPr>
          <w:p w:rsidR="00633DC1" w:rsidRDefault="00633DC1"/>
        </w:tc>
        <w:tc>
          <w:tcPr>
            <w:tcW w:w="1417" w:type="dxa"/>
          </w:tcPr>
          <w:p w:rsidR="00633DC1" w:rsidRDefault="00633DC1"/>
        </w:tc>
        <w:tc>
          <w:tcPr>
            <w:tcW w:w="1843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2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 xml:space="preserve">Marcal Vidéki Önkormányzatok Szociális Társulása Szociális, Család és Gyermekjóléti Intézmény Alapító Okiratának módosítása </w:t>
            </w:r>
          </w:p>
        </w:tc>
      </w:tr>
      <w:tr w:rsidR="00633DC1" w:rsidTr="0008460A">
        <w:tc>
          <w:tcPr>
            <w:tcW w:w="1526" w:type="dxa"/>
          </w:tcPr>
          <w:p w:rsidR="00633DC1" w:rsidRDefault="00633DC1"/>
        </w:tc>
        <w:tc>
          <w:tcPr>
            <w:tcW w:w="1417" w:type="dxa"/>
          </w:tcPr>
          <w:p w:rsidR="00633DC1" w:rsidRDefault="00633DC1"/>
        </w:tc>
        <w:tc>
          <w:tcPr>
            <w:tcW w:w="1843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3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 xml:space="preserve">Gógánfai Közös Önkormányzati Hivatal 2015. évben végzett munkájáról szóló beszámoló tudomásul vétele </w:t>
            </w:r>
          </w:p>
        </w:tc>
      </w:tr>
      <w:tr w:rsidR="00633DC1" w:rsidTr="0008460A">
        <w:tc>
          <w:tcPr>
            <w:tcW w:w="1526" w:type="dxa"/>
          </w:tcPr>
          <w:p w:rsidR="00633DC1" w:rsidRDefault="00633DC1"/>
        </w:tc>
        <w:tc>
          <w:tcPr>
            <w:tcW w:w="1417" w:type="dxa"/>
          </w:tcPr>
          <w:p w:rsidR="00633DC1" w:rsidRDefault="00633DC1"/>
        </w:tc>
        <w:tc>
          <w:tcPr>
            <w:tcW w:w="1843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4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>Gógánfai Közös Önkormányzati Hivatal Szervezeti és Működési Szabályzatának módosítása</w:t>
            </w:r>
          </w:p>
        </w:tc>
      </w:tr>
      <w:tr w:rsidR="00633DC1" w:rsidTr="0008460A">
        <w:tc>
          <w:tcPr>
            <w:tcW w:w="1526" w:type="dxa"/>
          </w:tcPr>
          <w:p w:rsidR="00633DC1" w:rsidRDefault="00633DC1"/>
        </w:tc>
        <w:tc>
          <w:tcPr>
            <w:tcW w:w="1417" w:type="dxa"/>
          </w:tcPr>
          <w:p w:rsidR="00633DC1" w:rsidRDefault="00633DC1"/>
        </w:tc>
        <w:tc>
          <w:tcPr>
            <w:tcW w:w="1843" w:type="dxa"/>
          </w:tcPr>
          <w:p w:rsidR="00633DC1" w:rsidRDefault="00633DC1"/>
        </w:tc>
        <w:tc>
          <w:tcPr>
            <w:tcW w:w="992" w:type="dxa"/>
          </w:tcPr>
          <w:p w:rsidR="00633DC1" w:rsidRDefault="00633DC1" w:rsidP="00B40DD7">
            <w:pPr>
              <w:jc w:val="center"/>
            </w:pPr>
            <w:r>
              <w:t>5</w:t>
            </w:r>
          </w:p>
        </w:tc>
        <w:tc>
          <w:tcPr>
            <w:tcW w:w="8364" w:type="dxa"/>
          </w:tcPr>
          <w:p w:rsidR="00633DC1" w:rsidRPr="006846FA" w:rsidRDefault="00633DC1" w:rsidP="006A2509">
            <w:r w:rsidRPr="006846FA">
              <w:t>Gógánfai Közös Önkormányzati Hivatal 2016. évi költségvetésének elfogadása</w:t>
            </w:r>
          </w:p>
        </w:tc>
      </w:tr>
      <w:tr w:rsidR="003443CB" w:rsidTr="0008460A">
        <w:tc>
          <w:tcPr>
            <w:tcW w:w="1526" w:type="dxa"/>
          </w:tcPr>
          <w:p w:rsidR="003443CB" w:rsidRDefault="003443CB" w:rsidP="003443CB"/>
        </w:tc>
        <w:tc>
          <w:tcPr>
            <w:tcW w:w="1417" w:type="dxa"/>
          </w:tcPr>
          <w:p w:rsidR="003443CB" w:rsidRDefault="003443CB" w:rsidP="003443CB"/>
        </w:tc>
        <w:tc>
          <w:tcPr>
            <w:tcW w:w="1843" w:type="dxa"/>
          </w:tcPr>
          <w:p w:rsidR="003443CB" w:rsidRDefault="003443CB" w:rsidP="003443CB"/>
        </w:tc>
        <w:tc>
          <w:tcPr>
            <w:tcW w:w="992" w:type="dxa"/>
          </w:tcPr>
          <w:p w:rsidR="003443CB" w:rsidRDefault="003443CB" w:rsidP="003443CB">
            <w:pPr>
              <w:jc w:val="center"/>
            </w:pPr>
            <w:r>
              <w:t>6</w:t>
            </w:r>
          </w:p>
        </w:tc>
        <w:tc>
          <w:tcPr>
            <w:tcW w:w="8364" w:type="dxa"/>
          </w:tcPr>
          <w:p w:rsidR="003443CB" w:rsidRPr="006846FA" w:rsidRDefault="003443CB" w:rsidP="003443CB">
            <w:r w:rsidRPr="006846FA">
              <w:t>A Veszprém Megyei Kormányhivatal törvényességi osztálya 2016. évi célvizsgálatáról (építésügyi és egészségügyi tárgyú rendeletek) szóló tájékoztató tudomásul vétele</w:t>
            </w:r>
          </w:p>
        </w:tc>
      </w:tr>
      <w:tr w:rsidR="003443CB" w:rsidTr="0008460A">
        <w:tc>
          <w:tcPr>
            <w:tcW w:w="1526" w:type="dxa"/>
          </w:tcPr>
          <w:p w:rsidR="003443CB" w:rsidRDefault="003443CB" w:rsidP="003443CB"/>
        </w:tc>
        <w:tc>
          <w:tcPr>
            <w:tcW w:w="1417" w:type="dxa"/>
          </w:tcPr>
          <w:p w:rsidR="003443CB" w:rsidRDefault="003443CB" w:rsidP="003443CB"/>
        </w:tc>
        <w:tc>
          <w:tcPr>
            <w:tcW w:w="1843" w:type="dxa"/>
          </w:tcPr>
          <w:p w:rsidR="003443CB" w:rsidRDefault="003443CB" w:rsidP="003443CB"/>
        </w:tc>
        <w:tc>
          <w:tcPr>
            <w:tcW w:w="992" w:type="dxa"/>
          </w:tcPr>
          <w:p w:rsidR="003443CB" w:rsidRDefault="003443CB" w:rsidP="003443CB">
            <w:pPr>
              <w:jc w:val="center"/>
            </w:pPr>
            <w:r>
              <w:t>7</w:t>
            </w:r>
          </w:p>
        </w:tc>
        <w:tc>
          <w:tcPr>
            <w:tcW w:w="8364" w:type="dxa"/>
          </w:tcPr>
          <w:p w:rsidR="003443CB" w:rsidRPr="006846FA" w:rsidRDefault="003443CB" w:rsidP="003443CB">
            <w:r w:rsidRPr="006846FA">
              <w:t>Vízkár elhárítási tervek elkészítésére a VARSÁS Környezetvédelmi és Szolgáltató Bt. árajánlatáról tájékoztató</w:t>
            </w:r>
          </w:p>
        </w:tc>
      </w:tr>
      <w:tr w:rsidR="003443CB" w:rsidTr="0008460A">
        <w:tc>
          <w:tcPr>
            <w:tcW w:w="1526" w:type="dxa"/>
          </w:tcPr>
          <w:p w:rsidR="003443CB" w:rsidRDefault="003443CB" w:rsidP="003443CB">
            <w:r>
              <w:t xml:space="preserve">    40-2/2016.</w:t>
            </w:r>
          </w:p>
        </w:tc>
        <w:tc>
          <w:tcPr>
            <w:tcW w:w="1417" w:type="dxa"/>
          </w:tcPr>
          <w:p w:rsidR="003443CB" w:rsidRDefault="003443CB" w:rsidP="003443CB">
            <w:r>
              <w:t>2016.02.23.</w:t>
            </w:r>
          </w:p>
        </w:tc>
        <w:tc>
          <w:tcPr>
            <w:tcW w:w="1843" w:type="dxa"/>
          </w:tcPr>
          <w:p w:rsidR="003443CB" w:rsidRDefault="003443CB" w:rsidP="003443CB">
            <w:r>
              <w:t>nyílt</w:t>
            </w:r>
          </w:p>
        </w:tc>
        <w:tc>
          <w:tcPr>
            <w:tcW w:w="992" w:type="dxa"/>
          </w:tcPr>
          <w:p w:rsidR="003443CB" w:rsidRPr="00633DC1" w:rsidRDefault="003443CB" w:rsidP="003443CB">
            <w:pPr>
              <w:jc w:val="center"/>
              <w:rPr>
                <w:b/>
              </w:rPr>
            </w:pPr>
            <w:r w:rsidRPr="00633DC1">
              <w:rPr>
                <w:b/>
              </w:rPr>
              <w:t>1/R</w:t>
            </w:r>
          </w:p>
        </w:tc>
        <w:tc>
          <w:tcPr>
            <w:tcW w:w="8364" w:type="dxa"/>
          </w:tcPr>
          <w:p w:rsidR="003443CB" w:rsidRDefault="003443CB" w:rsidP="003443CB">
            <w:r>
              <w:rPr>
                <w:b/>
                <w:color w:val="000000" w:themeColor="text1"/>
              </w:rPr>
              <w:t>1/2016.(II.29.) Rigács Község Önkormányzata képviselő</w:t>
            </w:r>
            <w:r w:rsidR="00251C38">
              <w:rPr>
                <w:b/>
                <w:color w:val="000000" w:themeColor="text1"/>
              </w:rPr>
              <w:t>-</w:t>
            </w:r>
            <w:r>
              <w:rPr>
                <w:b/>
                <w:color w:val="000000" w:themeColor="text1"/>
              </w:rPr>
              <w:t>testületének önkormányzati rendelete Rigács község önkormányzatának 2016. évi költségvetéséről</w:t>
            </w:r>
          </w:p>
        </w:tc>
      </w:tr>
      <w:tr w:rsidR="003443CB" w:rsidTr="0008460A">
        <w:tc>
          <w:tcPr>
            <w:tcW w:w="1526" w:type="dxa"/>
          </w:tcPr>
          <w:p w:rsidR="003443CB" w:rsidRDefault="003443CB" w:rsidP="0070176A"/>
        </w:tc>
        <w:tc>
          <w:tcPr>
            <w:tcW w:w="1417" w:type="dxa"/>
          </w:tcPr>
          <w:p w:rsidR="003443CB" w:rsidRDefault="003443CB" w:rsidP="0070176A"/>
        </w:tc>
        <w:tc>
          <w:tcPr>
            <w:tcW w:w="1843" w:type="dxa"/>
          </w:tcPr>
          <w:p w:rsidR="003443CB" w:rsidRDefault="003443CB" w:rsidP="0070176A"/>
        </w:tc>
        <w:tc>
          <w:tcPr>
            <w:tcW w:w="992" w:type="dxa"/>
          </w:tcPr>
          <w:p w:rsidR="003443CB" w:rsidRDefault="003443CB" w:rsidP="0070176A">
            <w:pPr>
              <w:jc w:val="center"/>
            </w:pPr>
            <w:r>
              <w:t>8</w:t>
            </w:r>
          </w:p>
        </w:tc>
        <w:tc>
          <w:tcPr>
            <w:tcW w:w="8364" w:type="dxa"/>
          </w:tcPr>
          <w:p w:rsidR="003443CB" w:rsidRPr="006846FA" w:rsidRDefault="003443CB" w:rsidP="0070176A">
            <w:r>
              <w:t>Vízkár elhárítási tervek elkészítésére a VARSÁS Környezetvédelmi és Szolgáltató Bt. megbízása</w:t>
            </w:r>
          </w:p>
        </w:tc>
      </w:tr>
      <w:tr w:rsidR="003443CB" w:rsidTr="0008460A">
        <w:tc>
          <w:tcPr>
            <w:tcW w:w="1526" w:type="dxa"/>
          </w:tcPr>
          <w:p w:rsidR="003443CB" w:rsidRDefault="003443CB" w:rsidP="003443CB"/>
        </w:tc>
        <w:tc>
          <w:tcPr>
            <w:tcW w:w="1417" w:type="dxa"/>
          </w:tcPr>
          <w:p w:rsidR="003443CB" w:rsidRDefault="003443CB" w:rsidP="003443CB"/>
        </w:tc>
        <w:tc>
          <w:tcPr>
            <w:tcW w:w="1843" w:type="dxa"/>
          </w:tcPr>
          <w:p w:rsidR="003443CB" w:rsidRDefault="003443CB" w:rsidP="003443CB"/>
        </w:tc>
        <w:tc>
          <w:tcPr>
            <w:tcW w:w="992" w:type="dxa"/>
          </w:tcPr>
          <w:p w:rsidR="003443CB" w:rsidRDefault="003443CB" w:rsidP="003443CB">
            <w:pPr>
              <w:jc w:val="center"/>
            </w:pPr>
            <w:r>
              <w:t>9</w:t>
            </w:r>
          </w:p>
        </w:tc>
        <w:tc>
          <w:tcPr>
            <w:tcW w:w="8364" w:type="dxa"/>
          </w:tcPr>
          <w:p w:rsidR="003443CB" w:rsidRPr="002A3FB9" w:rsidRDefault="003B4582" w:rsidP="003443CB">
            <w:pPr>
              <w:pStyle w:val="Alaprtelmezett"/>
              <w:spacing w:line="100" w:lineRule="atLeast"/>
              <w:jc w:val="both"/>
              <w:rPr>
                <w:rFonts w:asciiTheme="minorHAnsi" w:hAnsiTheme="minorHAnsi" w:cstheme="minorHAnsi"/>
                <w:szCs w:val="22"/>
              </w:rPr>
            </w:pPr>
            <w:r w:rsidRPr="002A3FB9">
              <w:rPr>
                <w:rFonts w:asciiTheme="minorHAnsi" w:hAnsiTheme="minorHAnsi" w:cstheme="minorHAnsi"/>
                <w:szCs w:val="22"/>
              </w:rPr>
              <w:t xml:space="preserve">Törvényességi észrevétel </w:t>
            </w:r>
            <w:r w:rsidR="002A3FB9" w:rsidRPr="002A3FB9">
              <w:rPr>
                <w:rFonts w:asciiTheme="minorHAnsi" w:hAnsiTheme="minorHAnsi" w:cstheme="minorHAnsi"/>
                <w:szCs w:val="22"/>
              </w:rPr>
              <w:t>a nem közművel összegyűjtött háztartási szennyvíz begyűjtésére vonatkozó közsz</w:t>
            </w:r>
            <w:r w:rsidR="002A3FB9">
              <w:rPr>
                <w:rFonts w:asciiTheme="minorHAnsi" w:hAnsiTheme="minorHAnsi" w:cstheme="minorHAnsi"/>
                <w:szCs w:val="22"/>
              </w:rPr>
              <w:t>olgáltatásról szóló 9/2014. (X.</w:t>
            </w:r>
            <w:r w:rsidR="002A3FB9" w:rsidRPr="002A3FB9">
              <w:rPr>
                <w:rFonts w:asciiTheme="minorHAnsi" w:hAnsiTheme="minorHAnsi" w:cstheme="minorHAnsi"/>
                <w:szCs w:val="22"/>
              </w:rPr>
              <w:t xml:space="preserve"> 6.) önkormányzati rendelet felülvizsgálata során</w:t>
            </w:r>
          </w:p>
        </w:tc>
      </w:tr>
      <w:tr w:rsidR="003443CB" w:rsidTr="0008460A">
        <w:tc>
          <w:tcPr>
            <w:tcW w:w="1526" w:type="dxa"/>
          </w:tcPr>
          <w:p w:rsidR="003443CB" w:rsidRDefault="003443CB" w:rsidP="003443CB"/>
        </w:tc>
        <w:tc>
          <w:tcPr>
            <w:tcW w:w="1417" w:type="dxa"/>
          </w:tcPr>
          <w:p w:rsidR="003443CB" w:rsidRDefault="003443CB" w:rsidP="003443CB"/>
        </w:tc>
        <w:tc>
          <w:tcPr>
            <w:tcW w:w="1843" w:type="dxa"/>
          </w:tcPr>
          <w:p w:rsidR="003443CB" w:rsidRDefault="003443CB" w:rsidP="003443CB"/>
        </w:tc>
        <w:tc>
          <w:tcPr>
            <w:tcW w:w="992" w:type="dxa"/>
          </w:tcPr>
          <w:p w:rsidR="003443CB" w:rsidRDefault="003443CB" w:rsidP="003443CB">
            <w:pPr>
              <w:jc w:val="center"/>
            </w:pPr>
            <w:r>
              <w:t>10</w:t>
            </w:r>
          </w:p>
        </w:tc>
        <w:tc>
          <w:tcPr>
            <w:tcW w:w="8364" w:type="dxa"/>
          </w:tcPr>
          <w:p w:rsidR="003443CB" w:rsidRDefault="003B4582" w:rsidP="003B4582">
            <w:pPr>
              <w:pStyle w:val="Alaprtelmezett"/>
              <w:spacing w:line="100" w:lineRule="atLeast"/>
              <w:jc w:val="both"/>
            </w:pPr>
            <w:r>
              <w:t>Farsangi gyermekműsor 2016. március</w:t>
            </w:r>
            <w:r w:rsidRPr="00BD7BE2">
              <w:t xml:space="preserve"> </w:t>
            </w:r>
            <w:r>
              <w:t>05.-én</w:t>
            </w:r>
          </w:p>
        </w:tc>
      </w:tr>
      <w:tr w:rsidR="003443CB" w:rsidTr="0008460A">
        <w:tc>
          <w:tcPr>
            <w:tcW w:w="1526" w:type="dxa"/>
          </w:tcPr>
          <w:p w:rsidR="003443CB" w:rsidRDefault="003443CB" w:rsidP="003443CB"/>
        </w:tc>
        <w:tc>
          <w:tcPr>
            <w:tcW w:w="1417" w:type="dxa"/>
          </w:tcPr>
          <w:p w:rsidR="003443CB" w:rsidRDefault="003443CB" w:rsidP="003443CB"/>
        </w:tc>
        <w:tc>
          <w:tcPr>
            <w:tcW w:w="1843" w:type="dxa"/>
          </w:tcPr>
          <w:p w:rsidR="003443CB" w:rsidRDefault="003443CB" w:rsidP="003443CB"/>
        </w:tc>
        <w:tc>
          <w:tcPr>
            <w:tcW w:w="992" w:type="dxa"/>
          </w:tcPr>
          <w:p w:rsidR="003443CB" w:rsidRDefault="003443CB" w:rsidP="003443CB">
            <w:pPr>
              <w:jc w:val="center"/>
            </w:pPr>
            <w:r>
              <w:t>11</w:t>
            </w:r>
          </w:p>
        </w:tc>
        <w:tc>
          <w:tcPr>
            <w:tcW w:w="8364" w:type="dxa"/>
          </w:tcPr>
          <w:p w:rsidR="003443CB" w:rsidRPr="003443CB" w:rsidRDefault="003443CB" w:rsidP="003443CB">
            <w:pPr>
              <w:jc w:val="both"/>
              <w:rPr>
                <w:rFonts w:cstheme="minorHAnsi"/>
              </w:rPr>
            </w:pPr>
            <w:r w:rsidRPr="003443CB">
              <w:rPr>
                <w:rFonts w:cstheme="minorHAnsi"/>
              </w:rPr>
              <w:t>Veszprém Megyei Falugondnokok Egyesülete (8247 Hidegkút, Fő u. 67/A.) támogatási kérelmének támogatása 10.000,- Ft-tal</w:t>
            </w:r>
          </w:p>
        </w:tc>
      </w:tr>
      <w:tr w:rsidR="0040453B" w:rsidTr="0008460A">
        <w:tc>
          <w:tcPr>
            <w:tcW w:w="1526" w:type="dxa"/>
          </w:tcPr>
          <w:p w:rsidR="0040453B" w:rsidRDefault="0040453B" w:rsidP="0040453B">
            <w:r>
              <w:t xml:space="preserve">    40-3/2016.</w:t>
            </w:r>
          </w:p>
        </w:tc>
        <w:tc>
          <w:tcPr>
            <w:tcW w:w="1417" w:type="dxa"/>
          </w:tcPr>
          <w:p w:rsidR="0040453B" w:rsidRDefault="0040453B" w:rsidP="0040453B">
            <w:r>
              <w:t>2016.02.23.</w:t>
            </w:r>
          </w:p>
        </w:tc>
        <w:tc>
          <w:tcPr>
            <w:tcW w:w="1843" w:type="dxa"/>
          </w:tcPr>
          <w:p w:rsidR="0040453B" w:rsidRDefault="0040453B" w:rsidP="0040453B">
            <w:r>
              <w:t>zárt</w:t>
            </w:r>
          </w:p>
        </w:tc>
        <w:tc>
          <w:tcPr>
            <w:tcW w:w="992" w:type="dxa"/>
          </w:tcPr>
          <w:p w:rsidR="0040453B" w:rsidRDefault="0040453B" w:rsidP="0040453B">
            <w:pPr>
              <w:jc w:val="center"/>
            </w:pPr>
            <w:r>
              <w:t>12</w:t>
            </w:r>
          </w:p>
        </w:tc>
        <w:tc>
          <w:tcPr>
            <w:tcW w:w="8364" w:type="dxa"/>
          </w:tcPr>
          <w:p w:rsidR="0040453B" w:rsidRPr="003443CB" w:rsidRDefault="006004D3" w:rsidP="0084672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</w:tr>
      <w:tr w:rsidR="0040453B" w:rsidTr="0008460A">
        <w:tc>
          <w:tcPr>
            <w:tcW w:w="1526" w:type="dxa"/>
          </w:tcPr>
          <w:p w:rsidR="0040453B" w:rsidRDefault="0040453B" w:rsidP="0040453B"/>
        </w:tc>
        <w:tc>
          <w:tcPr>
            <w:tcW w:w="1417" w:type="dxa"/>
          </w:tcPr>
          <w:p w:rsidR="0040453B" w:rsidRDefault="0040453B" w:rsidP="0040453B"/>
        </w:tc>
        <w:tc>
          <w:tcPr>
            <w:tcW w:w="1843" w:type="dxa"/>
          </w:tcPr>
          <w:p w:rsidR="0040453B" w:rsidRDefault="0040453B" w:rsidP="0040453B"/>
        </w:tc>
        <w:tc>
          <w:tcPr>
            <w:tcW w:w="992" w:type="dxa"/>
          </w:tcPr>
          <w:p w:rsidR="0040453B" w:rsidRDefault="0084672F" w:rsidP="0040453B">
            <w:pPr>
              <w:jc w:val="center"/>
            </w:pPr>
            <w:r>
              <w:t>13</w:t>
            </w:r>
          </w:p>
        </w:tc>
        <w:tc>
          <w:tcPr>
            <w:tcW w:w="8364" w:type="dxa"/>
          </w:tcPr>
          <w:p w:rsidR="0040453B" w:rsidRPr="0084672F" w:rsidRDefault="006004D3" w:rsidP="0084672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</w:tr>
      <w:tr w:rsidR="0084672F" w:rsidTr="0008460A">
        <w:tc>
          <w:tcPr>
            <w:tcW w:w="1526" w:type="dxa"/>
          </w:tcPr>
          <w:p w:rsidR="0084672F" w:rsidRDefault="0084672F" w:rsidP="0040453B"/>
        </w:tc>
        <w:tc>
          <w:tcPr>
            <w:tcW w:w="1417" w:type="dxa"/>
          </w:tcPr>
          <w:p w:rsidR="0084672F" w:rsidRDefault="0084672F" w:rsidP="0040453B"/>
        </w:tc>
        <w:tc>
          <w:tcPr>
            <w:tcW w:w="1843" w:type="dxa"/>
          </w:tcPr>
          <w:p w:rsidR="0084672F" w:rsidRDefault="0084672F" w:rsidP="0040453B"/>
        </w:tc>
        <w:tc>
          <w:tcPr>
            <w:tcW w:w="992" w:type="dxa"/>
          </w:tcPr>
          <w:p w:rsidR="0084672F" w:rsidRDefault="0084672F" w:rsidP="0040453B">
            <w:pPr>
              <w:jc w:val="center"/>
            </w:pPr>
            <w:r>
              <w:t>14</w:t>
            </w:r>
          </w:p>
        </w:tc>
        <w:tc>
          <w:tcPr>
            <w:tcW w:w="8364" w:type="dxa"/>
          </w:tcPr>
          <w:p w:rsidR="0084672F" w:rsidRPr="0084672F" w:rsidRDefault="006004D3" w:rsidP="0084672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4672F" w:rsidTr="0008460A">
        <w:tc>
          <w:tcPr>
            <w:tcW w:w="1526" w:type="dxa"/>
          </w:tcPr>
          <w:p w:rsidR="0084672F" w:rsidRDefault="0084672F" w:rsidP="0040453B"/>
        </w:tc>
        <w:tc>
          <w:tcPr>
            <w:tcW w:w="1417" w:type="dxa"/>
          </w:tcPr>
          <w:p w:rsidR="0084672F" w:rsidRDefault="0084672F" w:rsidP="0040453B"/>
        </w:tc>
        <w:tc>
          <w:tcPr>
            <w:tcW w:w="1843" w:type="dxa"/>
          </w:tcPr>
          <w:p w:rsidR="0084672F" w:rsidRDefault="0084672F" w:rsidP="0040453B"/>
        </w:tc>
        <w:tc>
          <w:tcPr>
            <w:tcW w:w="992" w:type="dxa"/>
          </w:tcPr>
          <w:p w:rsidR="0084672F" w:rsidRDefault="0084672F" w:rsidP="0040453B">
            <w:pPr>
              <w:jc w:val="center"/>
            </w:pPr>
            <w:r w:rsidRPr="008366A7">
              <w:t>15</w:t>
            </w:r>
          </w:p>
        </w:tc>
        <w:tc>
          <w:tcPr>
            <w:tcW w:w="8364" w:type="dxa"/>
          </w:tcPr>
          <w:p w:rsidR="0084672F" w:rsidRPr="0084672F" w:rsidRDefault="006004D3" w:rsidP="0084672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4672F" w:rsidTr="0008460A">
        <w:tc>
          <w:tcPr>
            <w:tcW w:w="1526" w:type="dxa"/>
          </w:tcPr>
          <w:p w:rsidR="0084672F" w:rsidRDefault="0084672F" w:rsidP="0040453B"/>
        </w:tc>
        <w:tc>
          <w:tcPr>
            <w:tcW w:w="1417" w:type="dxa"/>
          </w:tcPr>
          <w:p w:rsidR="0084672F" w:rsidRDefault="0084672F" w:rsidP="0040453B"/>
        </w:tc>
        <w:tc>
          <w:tcPr>
            <w:tcW w:w="1843" w:type="dxa"/>
          </w:tcPr>
          <w:p w:rsidR="0084672F" w:rsidRDefault="0084672F" w:rsidP="0040453B"/>
        </w:tc>
        <w:tc>
          <w:tcPr>
            <w:tcW w:w="992" w:type="dxa"/>
          </w:tcPr>
          <w:p w:rsidR="0084672F" w:rsidRPr="008366A7" w:rsidRDefault="0084672F" w:rsidP="0040453B">
            <w:pPr>
              <w:jc w:val="center"/>
            </w:pPr>
            <w:r w:rsidRPr="008366A7">
              <w:t>16</w:t>
            </w:r>
          </w:p>
        </w:tc>
        <w:tc>
          <w:tcPr>
            <w:tcW w:w="8364" w:type="dxa"/>
          </w:tcPr>
          <w:p w:rsidR="0084672F" w:rsidRPr="00221823" w:rsidRDefault="006004D3" w:rsidP="003E59F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E59F1" w:rsidTr="0008460A">
        <w:tc>
          <w:tcPr>
            <w:tcW w:w="1526" w:type="dxa"/>
          </w:tcPr>
          <w:p w:rsidR="003E59F1" w:rsidRDefault="003E59F1" w:rsidP="0040453B"/>
        </w:tc>
        <w:tc>
          <w:tcPr>
            <w:tcW w:w="1417" w:type="dxa"/>
          </w:tcPr>
          <w:p w:rsidR="003E59F1" w:rsidRDefault="003E59F1" w:rsidP="0040453B"/>
        </w:tc>
        <w:tc>
          <w:tcPr>
            <w:tcW w:w="1843" w:type="dxa"/>
          </w:tcPr>
          <w:p w:rsidR="003E59F1" w:rsidRDefault="003E59F1" w:rsidP="0040453B"/>
        </w:tc>
        <w:tc>
          <w:tcPr>
            <w:tcW w:w="992" w:type="dxa"/>
          </w:tcPr>
          <w:p w:rsidR="003E59F1" w:rsidRPr="008366A7" w:rsidRDefault="003E59F1" w:rsidP="0040453B">
            <w:pPr>
              <w:jc w:val="center"/>
            </w:pPr>
            <w:r>
              <w:t>17</w:t>
            </w:r>
          </w:p>
        </w:tc>
        <w:tc>
          <w:tcPr>
            <w:tcW w:w="8364" w:type="dxa"/>
          </w:tcPr>
          <w:p w:rsidR="003E59F1" w:rsidRPr="00221823" w:rsidRDefault="006004D3" w:rsidP="003E59F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40453B" w:rsidTr="0008460A">
        <w:tc>
          <w:tcPr>
            <w:tcW w:w="1526" w:type="dxa"/>
          </w:tcPr>
          <w:p w:rsidR="0040453B" w:rsidRDefault="0040453B" w:rsidP="0040453B">
            <w:r>
              <w:t xml:space="preserve">    40-4/2016.</w:t>
            </w:r>
          </w:p>
        </w:tc>
        <w:tc>
          <w:tcPr>
            <w:tcW w:w="1417" w:type="dxa"/>
          </w:tcPr>
          <w:p w:rsidR="0040453B" w:rsidRDefault="0040453B" w:rsidP="0040453B">
            <w:r>
              <w:t>2016.04.13.</w:t>
            </w:r>
          </w:p>
        </w:tc>
        <w:tc>
          <w:tcPr>
            <w:tcW w:w="1843" w:type="dxa"/>
          </w:tcPr>
          <w:p w:rsidR="0040453B" w:rsidRDefault="0040453B" w:rsidP="0040453B">
            <w:r>
              <w:t>nyílt</w:t>
            </w:r>
          </w:p>
        </w:tc>
        <w:tc>
          <w:tcPr>
            <w:tcW w:w="992" w:type="dxa"/>
          </w:tcPr>
          <w:p w:rsidR="0040453B" w:rsidRDefault="003E59F1" w:rsidP="0040453B">
            <w:pPr>
              <w:jc w:val="center"/>
            </w:pPr>
            <w:r>
              <w:t>18</w:t>
            </w:r>
          </w:p>
        </w:tc>
        <w:tc>
          <w:tcPr>
            <w:tcW w:w="8364" w:type="dxa"/>
          </w:tcPr>
          <w:p w:rsidR="0040453B" w:rsidRDefault="000E65C8" w:rsidP="0040453B">
            <w:pPr>
              <w:contextualSpacing/>
              <w:jc w:val="both"/>
            </w:pPr>
            <w:r>
              <w:t>Rigács</w:t>
            </w:r>
            <w:r w:rsidR="0040453B">
              <w:t xml:space="preserve"> Község Önkormányzatának </w:t>
            </w:r>
            <w:r w:rsidR="0040453B" w:rsidRPr="00585A87">
              <w:t>fogorvosi alapfeladatok ellátására</w:t>
            </w:r>
            <w:r w:rsidR="0040453B" w:rsidRPr="00091D3E">
              <w:t xml:space="preserve"> Sümeg Város Önkormányzat</w:t>
            </w:r>
            <w:r w:rsidR="0040453B">
              <w:t xml:space="preserve">ával kötött megállapodása a </w:t>
            </w:r>
            <w:proofErr w:type="spellStart"/>
            <w:r w:rsidR="0040453B" w:rsidRPr="00091D3E">
              <w:t>Jova</w:t>
            </w:r>
            <w:proofErr w:type="spellEnd"/>
            <w:r w:rsidR="0040453B" w:rsidRPr="00091D3E">
              <w:t xml:space="preserve"> Art </w:t>
            </w:r>
            <w:proofErr w:type="spellStart"/>
            <w:r w:rsidR="0040453B" w:rsidRPr="00091D3E">
              <w:t>Dent</w:t>
            </w:r>
            <w:proofErr w:type="spellEnd"/>
            <w:r w:rsidR="0040453B" w:rsidRPr="00091D3E">
              <w:t xml:space="preserve"> </w:t>
            </w:r>
            <w:proofErr w:type="spellStart"/>
            <w:r w:rsidR="0040453B" w:rsidRPr="00091D3E">
              <w:t>Kft.</w:t>
            </w:r>
            <w:r w:rsidR="0040453B">
              <w:t>t</w:t>
            </w:r>
            <w:proofErr w:type="spellEnd"/>
            <w:r w:rsidR="0040453B">
              <w:t xml:space="preserve"> érintően</w:t>
            </w:r>
            <w:r w:rsidR="0040453B" w:rsidRPr="00585A87">
              <w:t>,</w:t>
            </w:r>
            <w:r w:rsidR="0040453B">
              <w:t xml:space="preserve"> </w:t>
            </w:r>
            <w:r w:rsidR="0040453B" w:rsidRPr="00091D3E">
              <w:t xml:space="preserve">személyesen közreműködő Dr. </w:t>
            </w:r>
            <w:proofErr w:type="spellStart"/>
            <w:r w:rsidR="0040453B" w:rsidRPr="00091D3E">
              <w:t>Jova</w:t>
            </w:r>
            <w:proofErr w:type="spellEnd"/>
            <w:r w:rsidR="0040453B" w:rsidRPr="00091D3E">
              <w:t xml:space="preserve"> </w:t>
            </w:r>
            <w:r w:rsidR="0040453B">
              <w:t>Zoltán Sándor orvossal</w:t>
            </w:r>
          </w:p>
        </w:tc>
      </w:tr>
      <w:tr w:rsidR="0040453B" w:rsidTr="0008460A">
        <w:tc>
          <w:tcPr>
            <w:tcW w:w="1526" w:type="dxa"/>
          </w:tcPr>
          <w:p w:rsidR="0040453B" w:rsidRDefault="0040453B" w:rsidP="0040453B">
            <w:r>
              <w:t xml:space="preserve"> </w:t>
            </w:r>
          </w:p>
        </w:tc>
        <w:tc>
          <w:tcPr>
            <w:tcW w:w="1417" w:type="dxa"/>
          </w:tcPr>
          <w:p w:rsidR="0040453B" w:rsidRDefault="0040453B" w:rsidP="0040453B">
            <w:r>
              <w:t xml:space="preserve"> </w:t>
            </w:r>
          </w:p>
        </w:tc>
        <w:tc>
          <w:tcPr>
            <w:tcW w:w="1843" w:type="dxa"/>
          </w:tcPr>
          <w:p w:rsidR="0040453B" w:rsidRDefault="0040453B" w:rsidP="0040453B">
            <w:r>
              <w:t xml:space="preserve"> </w:t>
            </w:r>
          </w:p>
        </w:tc>
        <w:tc>
          <w:tcPr>
            <w:tcW w:w="992" w:type="dxa"/>
          </w:tcPr>
          <w:p w:rsidR="0040453B" w:rsidRDefault="003E59F1" w:rsidP="0040453B">
            <w:pPr>
              <w:jc w:val="center"/>
            </w:pPr>
            <w:r>
              <w:t>19</w:t>
            </w:r>
          </w:p>
        </w:tc>
        <w:tc>
          <w:tcPr>
            <w:tcW w:w="8364" w:type="dxa"/>
          </w:tcPr>
          <w:p w:rsidR="0040453B" w:rsidRPr="006846FA" w:rsidRDefault="000E65C8" w:rsidP="0040453B">
            <w:r>
              <w:t>Rigács</w:t>
            </w:r>
            <w:r w:rsidR="0040453B" w:rsidRPr="009122D9">
              <w:t xml:space="preserve"> 2016. évi közbeszerzési terve</w:t>
            </w:r>
          </w:p>
        </w:tc>
      </w:tr>
      <w:tr w:rsidR="0040453B" w:rsidTr="0008460A">
        <w:tc>
          <w:tcPr>
            <w:tcW w:w="1526" w:type="dxa"/>
          </w:tcPr>
          <w:p w:rsidR="0040453B" w:rsidRDefault="0040453B" w:rsidP="0040453B"/>
        </w:tc>
        <w:tc>
          <w:tcPr>
            <w:tcW w:w="1417" w:type="dxa"/>
          </w:tcPr>
          <w:p w:rsidR="0040453B" w:rsidRDefault="0040453B" w:rsidP="0040453B"/>
        </w:tc>
        <w:tc>
          <w:tcPr>
            <w:tcW w:w="1843" w:type="dxa"/>
          </w:tcPr>
          <w:p w:rsidR="0040453B" w:rsidRDefault="0040453B" w:rsidP="0040453B"/>
        </w:tc>
        <w:tc>
          <w:tcPr>
            <w:tcW w:w="992" w:type="dxa"/>
          </w:tcPr>
          <w:p w:rsidR="0040453B" w:rsidRDefault="003E59F1" w:rsidP="0040453B">
            <w:pPr>
              <w:jc w:val="center"/>
            </w:pPr>
            <w:r>
              <w:t>20</w:t>
            </w:r>
          </w:p>
        </w:tc>
        <w:tc>
          <w:tcPr>
            <w:tcW w:w="8364" w:type="dxa"/>
          </w:tcPr>
          <w:p w:rsidR="0040453B" w:rsidRPr="006846FA" w:rsidRDefault="0040453B" w:rsidP="000E65C8">
            <w:pPr>
              <w:jc w:val="both"/>
            </w:pPr>
            <w:r>
              <w:t xml:space="preserve">Vízkár-elhárítási terv elkészítésére árajánlatok bekérése, a </w:t>
            </w:r>
            <w:r w:rsidR="000E65C8">
              <w:t>8</w:t>
            </w:r>
            <w:r w:rsidRPr="00795118">
              <w:t>/2016. (02.</w:t>
            </w:r>
            <w:r>
              <w:t xml:space="preserve"> 23.) önkormányzati határozat visszavonása</w:t>
            </w:r>
          </w:p>
        </w:tc>
      </w:tr>
      <w:tr w:rsidR="0040453B" w:rsidTr="0008460A">
        <w:tc>
          <w:tcPr>
            <w:tcW w:w="1526" w:type="dxa"/>
          </w:tcPr>
          <w:p w:rsidR="0040453B" w:rsidRPr="000B43FB" w:rsidRDefault="0040453B" w:rsidP="0040453B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40453B" w:rsidRPr="000B43FB" w:rsidRDefault="0040453B" w:rsidP="0040453B">
            <w:pPr>
              <w:rPr>
                <w:color w:val="FF0000"/>
              </w:rPr>
            </w:pPr>
          </w:p>
        </w:tc>
        <w:tc>
          <w:tcPr>
            <w:tcW w:w="1843" w:type="dxa"/>
          </w:tcPr>
          <w:p w:rsidR="0040453B" w:rsidRPr="000B43FB" w:rsidRDefault="0040453B" w:rsidP="0040453B">
            <w:pPr>
              <w:rPr>
                <w:color w:val="FF0000"/>
              </w:rPr>
            </w:pPr>
          </w:p>
        </w:tc>
        <w:tc>
          <w:tcPr>
            <w:tcW w:w="992" w:type="dxa"/>
          </w:tcPr>
          <w:p w:rsidR="0040453B" w:rsidRPr="008366A7" w:rsidRDefault="000E65C8" w:rsidP="0040453B">
            <w:pPr>
              <w:jc w:val="center"/>
            </w:pPr>
            <w:r>
              <w:t>21</w:t>
            </w:r>
          </w:p>
        </w:tc>
        <w:tc>
          <w:tcPr>
            <w:tcW w:w="8364" w:type="dxa"/>
          </w:tcPr>
          <w:p w:rsidR="0040453B" w:rsidRPr="006846FA" w:rsidRDefault="0040453B" w:rsidP="0040453B">
            <w:r w:rsidRPr="00585A87">
              <w:t>2017-2031. évekre vonatkozó Gör</w:t>
            </w:r>
            <w:r>
              <w:t xml:space="preserve">dülő Fejlesztési Terv készítése </w:t>
            </w:r>
            <w:r w:rsidRPr="000A3F85">
              <w:t>Zalagyömörő ivóvízellátó víziközmű-rendszer</w:t>
            </w:r>
            <w:r>
              <w:t>re</w:t>
            </w:r>
          </w:p>
        </w:tc>
      </w:tr>
      <w:tr w:rsidR="000E65C8" w:rsidTr="0008460A">
        <w:tc>
          <w:tcPr>
            <w:tcW w:w="1526" w:type="dxa"/>
          </w:tcPr>
          <w:p w:rsidR="000E65C8" w:rsidRPr="000B43FB" w:rsidRDefault="000E65C8" w:rsidP="0040453B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0E65C8" w:rsidRPr="000B43FB" w:rsidRDefault="000E65C8" w:rsidP="0040453B">
            <w:pPr>
              <w:rPr>
                <w:color w:val="FF0000"/>
              </w:rPr>
            </w:pPr>
          </w:p>
        </w:tc>
        <w:tc>
          <w:tcPr>
            <w:tcW w:w="1843" w:type="dxa"/>
          </w:tcPr>
          <w:p w:rsidR="000E65C8" w:rsidRPr="000B43FB" w:rsidRDefault="000E65C8" w:rsidP="0040453B">
            <w:pPr>
              <w:rPr>
                <w:color w:val="FF0000"/>
              </w:rPr>
            </w:pPr>
          </w:p>
        </w:tc>
        <w:tc>
          <w:tcPr>
            <w:tcW w:w="992" w:type="dxa"/>
          </w:tcPr>
          <w:p w:rsidR="000E65C8" w:rsidRDefault="000E65C8" w:rsidP="0040453B">
            <w:pPr>
              <w:jc w:val="center"/>
            </w:pPr>
            <w:r>
              <w:rPr>
                <w:b/>
              </w:rPr>
              <w:t>2</w:t>
            </w:r>
            <w:r w:rsidRPr="00633DC1">
              <w:rPr>
                <w:b/>
              </w:rPr>
              <w:t>/R</w:t>
            </w:r>
          </w:p>
        </w:tc>
        <w:tc>
          <w:tcPr>
            <w:tcW w:w="8364" w:type="dxa"/>
          </w:tcPr>
          <w:p w:rsidR="000E65C8" w:rsidRPr="000E65C8" w:rsidRDefault="000E65C8" w:rsidP="000E65C8">
            <w:pPr>
              <w:rPr>
                <w:rFonts w:cstheme="minorHAnsi"/>
              </w:rPr>
            </w:pPr>
            <w:r w:rsidRPr="000E65C8">
              <w:rPr>
                <w:rFonts w:cstheme="minorHAnsi"/>
                <w:b/>
              </w:rPr>
              <w:t>2/2016. (IV. 25.)</w:t>
            </w:r>
            <w:r w:rsidRPr="000E65C8">
              <w:rPr>
                <w:rFonts w:cstheme="minorHAnsi"/>
                <w:b/>
                <w:color w:val="000000"/>
              </w:rPr>
              <w:t xml:space="preserve"> </w:t>
            </w:r>
            <w:r w:rsidR="00251C38">
              <w:rPr>
                <w:b/>
                <w:color w:val="000000" w:themeColor="text1"/>
              </w:rPr>
              <w:t xml:space="preserve">Rigács Község Önkormányzata képviselő-testületének </w:t>
            </w:r>
            <w:r w:rsidRPr="000E65C8">
              <w:rPr>
                <w:rFonts w:cstheme="minorHAnsi"/>
                <w:b/>
                <w:color w:val="000000"/>
              </w:rPr>
              <w:t xml:space="preserve">önkormányzati rendelete </w:t>
            </w:r>
            <w:r w:rsidRPr="000E65C8">
              <w:rPr>
                <w:rFonts w:cstheme="minorHAnsi"/>
                <w:b/>
                <w:lang w:eastAsia="ar-SA"/>
              </w:rPr>
              <w:t>a nem közművel összegyűjtött háztartási szennyvíz begyűjtésére vonatkozó közszolgáltatásról szóló 9/2014. (X. 6.) önkormányzati rendelet módosításáról</w:t>
            </w:r>
          </w:p>
        </w:tc>
      </w:tr>
      <w:tr w:rsidR="0040453B" w:rsidTr="0008460A">
        <w:tc>
          <w:tcPr>
            <w:tcW w:w="1526" w:type="dxa"/>
          </w:tcPr>
          <w:p w:rsidR="0040453B" w:rsidRDefault="0040453B" w:rsidP="0040453B"/>
        </w:tc>
        <w:tc>
          <w:tcPr>
            <w:tcW w:w="1417" w:type="dxa"/>
          </w:tcPr>
          <w:p w:rsidR="0040453B" w:rsidRDefault="0040453B" w:rsidP="0040453B"/>
        </w:tc>
        <w:tc>
          <w:tcPr>
            <w:tcW w:w="1843" w:type="dxa"/>
          </w:tcPr>
          <w:p w:rsidR="0040453B" w:rsidRDefault="0040453B" w:rsidP="0040453B"/>
        </w:tc>
        <w:tc>
          <w:tcPr>
            <w:tcW w:w="992" w:type="dxa"/>
          </w:tcPr>
          <w:p w:rsidR="0040453B" w:rsidRPr="008366A7" w:rsidRDefault="00251C38" w:rsidP="00251C38">
            <w:pPr>
              <w:jc w:val="center"/>
            </w:pPr>
            <w:r>
              <w:t>22</w:t>
            </w:r>
          </w:p>
        </w:tc>
        <w:tc>
          <w:tcPr>
            <w:tcW w:w="8364" w:type="dxa"/>
          </w:tcPr>
          <w:p w:rsidR="0040453B" w:rsidRPr="00251C38" w:rsidRDefault="0040453B" w:rsidP="0040453B">
            <w:pPr>
              <w:pStyle w:val="Alaprtelmezett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251C38">
              <w:rPr>
                <w:rFonts w:asciiTheme="minorHAnsi" w:hAnsiTheme="minorHAnsi" w:cstheme="minorHAnsi"/>
                <w:sz w:val="24"/>
                <w:szCs w:val="24"/>
              </w:rPr>
              <w:t xml:space="preserve">Ingyenes szünidei gyermekétkeztetés megszervezése és a nyári szünidei étkeztetés biztosítása a szülő kérelmének megfelelő időtartamban  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>
            <w:r>
              <w:t xml:space="preserve">    40-5/2016.</w:t>
            </w:r>
          </w:p>
        </w:tc>
        <w:tc>
          <w:tcPr>
            <w:tcW w:w="1417" w:type="dxa"/>
          </w:tcPr>
          <w:p w:rsidR="00A855C0" w:rsidRDefault="00A855C0" w:rsidP="00A855C0">
            <w:r>
              <w:t>2016.04.13.</w:t>
            </w:r>
          </w:p>
        </w:tc>
        <w:tc>
          <w:tcPr>
            <w:tcW w:w="1843" w:type="dxa"/>
          </w:tcPr>
          <w:p w:rsidR="00A855C0" w:rsidRDefault="00A855C0" w:rsidP="00A855C0">
            <w:r>
              <w:t>zárt</w:t>
            </w:r>
          </w:p>
        </w:tc>
        <w:tc>
          <w:tcPr>
            <w:tcW w:w="992" w:type="dxa"/>
          </w:tcPr>
          <w:p w:rsidR="00A855C0" w:rsidRPr="008366A7" w:rsidRDefault="00A855C0" w:rsidP="00A855C0">
            <w:pPr>
              <w:jc w:val="center"/>
            </w:pPr>
            <w:r>
              <w:t xml:space="preserve">23                      </w:t>
            </w:r>
          </w:p>
        </w:tc>
        <w:tc>
          <w:tcPr>
            <w:tcW w:w="8364" w:type="dxa"/>
          </w:tcPr>
          <w:p w:rsidR="00A855C0" w:rsidRPr="00251C38" w:rsidRDefault="006004D3" w:rsidP="00A855C0">
            <w:pPr>
              <w:ind w:right="-144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Default="00A855C0" w:rsidP="00A855C0">
            <w:pPr>
              <w:jc w:val="center"/>
            </w:pPr>
            <w:r>
              <w:t>24</w:t>
            </w:r>
          </w:p>
        </w:tc>
        <w:tc>
          <w:tcPr>
            <w:tcW w:w="8364" w:type="dxa"/>
          </w:tcPr>
          <w:p w:rsidR="00A855C0" w:rsidRPr="00A855C0" w:rsidRDefault="006004D3" w:rsidP="00A855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A855C0" w:rsidTr="0008460A">
        <w:tc>
          <w:tcPr>
            <w:tcW w:w="1526" w:type="dxa"/>
          </w:tcPr>
          <w:p w:rsidR="00A855C0" w:rsidRDefault="00342E20" w:rsidP="00342E20">
            <w:r>
              <w:t xml:space="preserve">    </w:t>
            </w:r>
            <w:r w:rsidR="00A855C0">
              <w:t xml:space="preserve"> 4</w:t>
            </w:r>
            <w:r>
              <w:t>0</w:t>
            </w:r>
            <w:r w:rsidR="00A855C0">
              <w:t>-</w:t>
            </w:r>
            <w:r>
              <w:t>6</w:t>
            </w:r>
            <w:r w:rsidR="00A855C0">
              <w:t>/2016.</w:t>
            </w:r>
          </w:p>
        </w:tc>
        <w:tc>
          <w:tcPr>
            <w:tcW w:w="1417" w:type="dxa"/>
          </w:tcPr>
          <w:p w:rsidR="00A855C0" w:rsidRDefault="00A855C0" w:rsidP="00A855C0">
            <w:r>
              <w:t>2016.05.25.</w:t>
            </w:r>
          </w:p>
        </w:tc>
        <w:tc>
          <w:tcPr>
            <w:tcW w:w="1843" w:type="dxa"/>
          </w:tcPr>
          <w:p w:rsidR="00A855C0" w:rsidRDefault="00A855C0" w:rsidP="00A855C0">
            <w:r>
              <w:t>nyílt</w:t>
            </w:r>
          </w:p>
        </w:tc>
        <w:tc>
          <w:tcPr>
            <w:tcW w:w="992" w:type="dxa"/>
          </w:tcPr>
          <w:p w:rsidR="00A855C0" w:rsidRPr="008366A7" w:rsidRDefault="00342E20" w:rsidP="00A855C0">
            <w:pPr>
              <w:jc w:val="center"/>
            </w:pPr>
            <w:r>
              <w:t>25</w:t>
            </w:r>
          </w:p>
        </w:tc>
        <w:tc>
          <w:tcPr>
            <w:tcW w:w="8364" w:type="dxa"/>
          </w:tcPr>
          <w:p w:rsidR="00A855C0" w:rsidRPr="00990F61" w:rsidRDefault="00A855C0" w:rsidP="00A855C0">
            <w:pPr>
              <w:jc w:val="both"/>
              <w:rPr>
                <w:color w:val="000000"/>
              </w:rPr>
            </w:pPr>
            <w:r w:rsidRPr="00CC6BCE">
              <w:rPr>
                <w:color w:val="000000"/>
              </w:rPr>
              <w:t>Gógánfai Közös Önkormányzati Hivatal 201</w:t>
            </w:r>
            <w:r>
              <w:rPr>
                <w:color w:val="000000"/>
              </w:rPr>
              <w:t>5. évi előirányzat módosítása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8366A7" w:rsidRDefault="00342E20" w:rsidP="00A855C0">
            <w:pPr>
              <w:jc w:val="center"/>
            </w:pPr>
            <w:r>
              <w:t>26</w:t>
            </w:r>
            <w:r w:rsidR="00A855C0">
              <w:t xml:space="preserve"> </w:t>
            </w:r>
          </w:p>
        </w:tc>
        <w:tc>
          <w:tcPr>
            <w:tcW w:w="8364" w:type="dxa"/>
          </w:tcPr>
          <w:p w:rsidR="00A855C0" w:rsidRPr="00CC6BCE" w:rsidRDefault="00A855C0" w:rsidP="00A855C0">
            <w:r w:rsidRPr="00CC6BCE">
              <w:t>Gógánfai Közös Önkormányzati Hivatal 2015. évi beszámoló</w:t>
            </w:r>
            <w:r>
              <w:t>jának</w:t>
            </w:r>
            <w:r w:rsidRPr="00CC6BCE">
              <w:t xml:space="preserve"> jóváhagyása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B40A5A" w:rsidRDefault="00342E20" w:rsidP="00A855C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A855C0">
              <w:rPr>
                <w:b/>
              </w:rPr>
              <w:t>/R</w:t>
            </w:r>
          </w:p>
        </w:tc>
        <w:tc>
          <w:tcPr>
            <w:tcW w:w="8364" w:type="dxa"/>
          </w:tcPr>
          <w:p w:rsidR="00A855C0" w:rsidRPr="00F63D37" w:rsidRDefault="00342E20" w:rsidP="00342E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="00A855C0" w:rsidRPr="00F63D37">
              <w:rPr>
                <w:rFonts w:cstheme="minorHAnsi"/>
                <w:b/>
              </w:rPr>
              <w:t>/2016.</w:t>
            </w:r>
            <w:r w:rsidR="00A855C0">
              <w:rPr>
                <w:rFonts w:cstheme="minorHAnsi"/>
                <w:b/>
              </w:rPr>
              <w:t xml:space="preserve"> (V.30.) </w:t>
            </w:r>
            <w:r>
              <w:rPr>
                <w:rFonts w:cstheme="minorHAnsi"/>
                <w:b/>
              </w:rPr>
              <w:t xml:space="preserve">Rigács </w:t>
            </w:r>
            <w:r w:rsidR="00A855C0">
              <w:rPr>
                <w:b/>
              </w:rPr>
              <w:t xml:space="preserve">Község Önkormányzata Képviselő-testületének az önkormányzat </w:t>
            </w:r>
            <w:r w:rsidR="00A855C0">
              <w:rPr>
                <w:rFonts w:cstheme="minorHAnsi"/>
                <w:b/>
              </w:rPr>
              <w:t>2015. évi költségvetéséről szóló 1/2015. (II. 28.) ö</w:t>
            </w:r>
            <w:r w:rsidR="00A855C0" w:rsidRPr="00F63D37">
              <w:rPr>
                <w:rFonts w:cstheme="minorHAnsi"/>
                <w:b/>
              </w:rPr>
              <w:t xml:space="preserve">nkormányzati rendeletének módosításáról </w:t>
            </w:r>
          </w:p>
        </w:tc>
      </w:tr>
      <w:tr w:rsidR="00A855C0" w:rsidTr="0008460A">
        <w:trPr>
          <w:trHeight w:val="484"/>
        </w:trPr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E931A2" w:rsidRDefault="00342E20" w:rsidP="00A855C0">
            <w:pPr>
              <w:jc w:val="center"/>
            </w:pPr>
            <w:r>
              <w:rPr>
                <w:b/>
                <w:color w:val="000000" w:themeColor="text1"/>
              </w:rPr>
              <w:t>4</w:t>
            </w:r>
            <w:r w:rsidR="00A855C0" w:rsidRPr="00E931A2">
              <w:rPr>
                <w:b/>
                <w:color w:val="000000" w:themeColor="text1"/>
              </w:rPr>
              <w:t>/R</w:t>
            </w:r>
            <w:r w:rsidR="00A855C0" w:rsidRPr="00E931A2">
              <w:t xml:space="preserve"> </w:t>
            </w:r>
          </w:p>
        </w:tc>
        <w:tc>
          <w:tcPr>
            <w:tcW w:w="8364" w:type="dxa"/>
          </w:tcPr>
          <w:p w:rsidR="00A855C0" w:rsidRPr="00E931A2" w:rsidRDefault="00342E20" w:rsidP="00A855C0">
            <w:pPr>
              <w:rPr>
                <w:b/>
              </w:rPr>
            </w:pPr>
            <w:r>
              <w:rPr>
                <w:b/>
                <w:bCs/>
              </w:rPr>
              <w:t>4</w:t>
            </w:r>
            <w:r w:rsidR="00A855C0">
              <w:rPr>
                <w:b/>
                <w:bCs/>
              </w:rPr>
              <w:t>/2016</w:t>
            </w:r>
            <w:r w:rsidR="00A855C0" w:rsidRPr="00E931A2">
              <w:rPr>
                <w:b/>
                <w:bCs/>
              </w:rPr>
              <w:t xml:space="preserve">. (V. 30.) </w:t>
            </w:r>
            <w:r>
              <w:rPr>
                <w:b/>
              </w:rPr>
              <w:t>Rigács</w:t>
            </w:r>
            <w:r w:rsidR="00A855C0" w:rsidRPr="00E931A2">
              <w:rPr>
                <w:b/>
              </w:rPr>
              <w:t xml:space="preserve"> Község Önkormányzat</w:t>
            </w:r>
            <w:r w:rsidR="00A855C0">
              <w:rPr>
                <w:b/>
              </w:rPr>
              <w:t xml:space="preserve"> </w:t>
            </w:r>
            <w:r w:rsidR="00A855C0" w:rsidRPr="00E931A2">
              <w:rPr>
                <w:b/>
              </w:rPr>
              <w:t xml:space="preserve">Képviselő-testületének </w:t>
            </w:r>
            <w:r w:rsidR="00A855C0" w:rsidRPr="00E931A2">
              <w:rPr>
                <w:b/>
                <w:bCs/>
              </w:rPr>
              <w:t xml:space="preserve"> </w:t>
            </w:r>
          </w:p>
          <w:p w:rsidR="00A855C0" w:rsidRPr="006846FA" w:rsidRDefault="00A855C0" w:rsidP="00A855C0">
            <w:r w:rsidRPr="00E931A2">
              <w:rPr>
                <w:b/>
                <w:bCs/>
              </w:rPr>
              <w:t>önkormányzati rendelete</w:t>
            </w:r>
            <w:r>
              <w:rPr>
                <w:b/>
                <w:bCs/>
              </w:rPr>
              <w:t xml:space="preserve"> </w:t>
            </w:r>
            <w:r w:rsidRPr="00E931A2">
              <w:rPr>
                <w:b/>
                <w:bCs/>
              </w:rPr>
              <w:t>a 2015. évi költségvetésének végrehajtásáról</w:t>
            </w:r>
          </w:p>
        </w:tc>
      </w:tr>
      <w:tr w:rsidR="00A855C0" w:rsidTr="0008460A">
        <w:trPr>
          <w:trHeight w:val="484"/>
        </w:trPr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Default="00342E20" w:rsidP="00A855C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A855C0">
              <w:rPr>
                <w:b/>
              </w:rPr>
              <w:t>/R</w:t>
            </w:r>
          </w:p>
        </w:tc>
        <w:tc>
          <w:tcPr>
            <w:tcW w:w="8364" w:type="dxa"/>
          </w:tcPr>
          <w:p w:rsidR="00A855C0" w:rsidRPr="00D4532D" w:rsidRDefault="00342E20" w:rsidP="00A855C0">
            <w:pPr>
              <w:rPr>
                <w:rFonts w:cstheme="minorHAnsi"/>
                <w:b/>
              </w:rPr>
            </w:pPr>
            <w:r>
              <w:rPr>
                <w:rFonts w:eastAsia="Calibri" w:cstheme="minorHAnsi"/>
                <w:b/>
                <w:bCs/>
              </w:rPr>
              <w:t>5</w:t>
            </w:r>
            <w:r w:rsidR="00A855C0">
              <w:rPr>
                <w:rFonts w:eastAsia="Calibri" w:cstheme="minorHAnsi"/>
                <w:b/>
                <w:bCs/>
              </w:rPr>
              <w:t>/2016. /V. 27</w:t>
            </w:r>
            <w:r w:rsidR="00A855C0" w:rsidRPr="00D4532D">
              <w:rPr>
                <w:rFonts w:eastAsia="Calibri" w:cstheme="minorHAnsi"/>
                <w:b/>
                <w:bCs/>
              </w:rPr>
              <w:t xml:space="preserve">./ </w:t>
            </w:r>
            <w:r>
              <w:rPr>
                <w:b/>
              </w:rPr>
              <w:t>Rigács</w:t>
            </w:r>
            <w:r w:rsidR="00A855C0">
              <w:rPr>
                <w:b/>
              </w:rPr>
              <w:t xml:space="preserve"> Község Önkormányzata </w:t>
            </w:r>
            <w:proofErr w:type="gramStart"/>
            <w:r w:rsidR="00A855C0">
              <w:rPr>
                <w:b/>
              </w:rPr>
              <w:t>Képviselő-testületének</w:t>
            </w:r>
            <w:r w:rsidR="00A855C0" w:rsidRPr="00B23172">
              <w:rPr>
                <w:rFonts w:cstheme="minorHAnsi"/>
                <w:b/>
              </w:rPr>
              <w:t xml:space="preserve"> </w:t>
            </w:r>
            <w:r w:rsidR="00A855C0">
              <w:rPr>
                <w:rFonts w:cstheme="minorHAnsi"/>
                <w:b/>
              </w:rPr>
              <w:t xml:space="preserve"> önkormányzati</w:t>
            </w:r>
            <w:proofErr w:type="gramEnd"/>
            <w:r w:rsidR="00A855C0">
              <w:rPr>
                <w:rFonts w:cstheme="minorHAnsi"/>
                <w:b/>
              </w:rPr>
              <w:t xml:space="preserve"> rendelete </w:t>
            </w:r>
            <w:r w:rsidR="00A855C0" w:rsidRPr="00D4532D">
              <w:rPr>
                <w:rFonts w:eastAsia="Calibri" w:cstheme="minorHAnsi"/>
                <w:b/>
                <w:bCs/>
              </w:rPr>
              <w:t>a pénzbeli és természetbeni támogatások rendszeréről, valamint a személyes gondoskodást nyújtó szociális és gy</w:t>
            </w:r>
            <w:r>
              <w:rPr>
                <w:rFonts w:eastAsia="Calibri" w:cstheme="minorHAnsi"/>
                <w:b/>
                <w:bCs/>
              </w:rPr>
              <w:t>ermekjóléti ellátásokról szóló 2</w:t>
            </w:r>
            <w:r w:rsidR="00A855C0" w:rsidRPr="00D4532D">
              <w:rPr>
                <w:rFonts w:eastAsia="Calibri" w:cstheme="minorHAnsi"/>
                <w:b/>
                <w:bCs/>
              </w:rPr>
              <w:t xml:space="preserve">/2015. (II. 28.) rendelet módosításáról </w:t>
            </w:r>
          </w:p>
        </w:tc>
      </w:tr>
      <w:tr w:rsidR="00A855C0" w:rsidTr="0008460A">
        <w:trPr>
          <w:trHeight w:val="484"/>
        </w:trPr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Default="00342E20" w:rsidP="00A855C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A855C0">
              <w:rPr>
                <w:b/>
              </w:rPr>
              <w:t>/R</w:t>
            </w:r>
          </w:p>
        </w:tc>
        <w:tc>
          <w:tcPr>
            <w:tcW w:w="8364" w:type="dxa"/>
          </w:tcPr>
          <w:p w:rsidR="00A855C0" w:rsidRPr="00D4532D" w:rsidRDefault="00342E20" w:rsidP="00A855C0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6</w:t>
            </w:r>
            <w:r w:rsidR="00A855C0">
              <w:rPr>
                <w:rFonts w:eastAsia="Calibri" w:cstheme="minorHAnsi"/>
                <w:b/>
                <w:bCs/>
              </w:rPr>
              <w:t>/2016. /V. 27</w:t>
            </w:r>
            <w:r w:rsidR="00A855C0" w:rsidRPr="00D4532D">
              <w:rPr>
                <w:rFonts w:eastAsia="Calibri" w:cstheme="minorHAnsi"/>
                <w:b/>
                <w:bCs/>
              </w:rPr>
              <w:t>./</w:t>
            </w:r>
            <w:r w:rsidR="00E221F6">
              <w:rPr>
                <w:b/>
              </w:rPr>
              <w:t xml:space="preserve"> Rigács</w:t>
            </w:r>
            <w:r w:rsidR="00A855C0">
              <w:rPr>
                <w:b/>
              </w:rPr>
              <w:t xml:space="preserve"> Község Önkormányzata Képviselő-testületének</w:t>
            </w:r>
            <w:r w:rsidR="00A855C0" w:rsidRPr="00D4532D">
              <w:rPr>
                <w:rFonts w:eastAsia="Calibri" w:cstheme="minorHAnsi"/>
                <w:b/>
                <w:bCs/>
              </w:rPr>
              <w:t xml:space="preserve"> </w:t>
            </w:r>
            <w:r w:rsidR="00A855C0">
              <w:rPr>
                <w:rFonts w:eastAsia="Calibri" w:cstheme="minorHAnsi"/>
                <w:b/>
                <w:bCs/>
              </w:rPr>
              <w:t xml:space="preserve">önkormányzati rendelete </w:t>
            </w:r>
            <w:r w:rsidR="00A855C0" w:rsidRPr="00D4532D">
              <w:rPr>
                <w:rFonts w:eastAsia="Calibri" w:cstheme="minorHAnsi"/>
                <w:b/>
                <w:bCs/>
              </w:rPr>
              <w:t>a hivatali munkaidőn túli házasságkötés, bejegyzett élettársi kapcsolat létesítésének engedélyezéséről és az ezért járó többletszolgáltatás ellentételezéséről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E931A2" w:rsidRDefault="00E221F6" w:rsidP="00A855C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27</w:t>
            </w:r>
          </w:p>
        </w:tc>
        <w:tc>
          <w:tcPr>
            <w:tcW w:w="8364" w:type="dxa"/>
          </w:tcPr>
          <w:p w:rsidR="00A855C0" w:rsidRPr="00224922" w:rsidRDefault="00A855C0" w:rsidP="00A855C0">
            <w:pPr>
              <w:rPr>
                <w:b/>
                <w:color w:val="000000" w:themeColor="text1"/>
              </w:rPr>
            </w:pPr>
            <w:r>
              <w:rPr>
                <w:noProof/>
              </w:rPr>
              <w:t xml:space="preserve">A </w:t>
            </w:r>
            <w:r w:rsidRPr="00535B6B">
              <w:rPr>
                <w:rFonts w:eastAsia="Calibri"/>
                <w:iCs/>
              </w:rPr>
              <w:t>4</w:t>
            </w:r>
            <w:r w:rsidR="00E221F6">
              <w:rPr>
                <w:rFonts w:eastAsia="Calibri"/>
                <w:iCs/>
              </w:rPr>
              <w:t>4</w:t>
            </w:r>
            <w:r w:rsidRPr="00535B6B">
              <w:rPr>
                <w:rFonts w:eastAsia="Calibri"/>
                <w:iCs/>
              </w:rPr>
              <w:t>/2013. (IX.</w:t>
            </w:r>
            <w:r w:rsidR="00E221F6">
              <w:rPr>
                <w:rFonts w:eastAsia="Calibri"/>
                <w:iCs/>
              </w:rPr>
              <w:t>11</w:t>
            </w:r>
            <w:r w:rsidRPr="00535B6B">
              <w:rPr>
                <w:rFonts w:eastAsia="Calibri"/>
                <w:iCs/>
              </w:rPr>
              <w:t xml:space="preserve">.) </w:t>
            </w:r>
            <w:r>
              <w:t>határozat hatályon kívül helyezése</w:t>
            </w:r>
            <w:r w:rsidRPr="00535B6B">
              <w:t xml:space="preserve"> 2016. május 27. napján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361377" w:rsidRDefault="00E221F6" w:rsidP="00A855C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A855C0" w:rsidRPr="00361377">
              <w:rPr>
                <w:b/>
              </w:rPr>
              <w:t>/R</w:t>
            </w:r>
          </w:p>
        </w:tc>
        <w:tc>
          <w:tcPr>
            <w:tcW w:w="8364" w:type="dxa"/>
          </w:tcPr>
          <w:p w:rsidR="00A855C0" w:rsidRDefault="00E221F6" w:rsidP="00E221F6">
            <w:r>
              <w:rPr>
                <w:rFonts w:eastAsia="Calibri" w:cstheme="minorHAnsi"/>
                <w:b/>
                <w:bCs/>
              </w:rPr>
              <w:t>7</w:t>
            </w:r>
            <w:r w:rsidR="00A855C0">
              <w:rPr>
                <w:rFonts w:eastAsia="Calibri" w:cstheme="minorHAnsi"/>
                <w:b/>
                <w:bCs/>
              </w:rPr>
              <w:t>/2016. /V. 27</w:t>
            </w:r>
            <w:r w:rsidR="00A855C0" w:rsidRPr="00D4532D">
              <w:rPr>
                <w:rFonts w:eastAsia="Calibri" w:cstheme="minorHAnsi"/>
                <w:b/>
                <w:bCs/>
              </w:rPr>
              <w:t>./</w:t>
            </w:r>
            <w:r w:rsidR="00A855C0">
              <w:rPr>
                <w:b/>
              </w:rPr>
              <w:t xml:space="preserve"> </w:t>
            </w:r>
            <w:r>
              <w:rPr>
                <w:rFonts w:eastAsia="Calibri" w:cstheme="minorHAnsi"/>
                <w:b/>
                <w:bCs/>
              </w:rPr>
              <w:t>Rigács</w:t>
            </w:r>
            <w:r w:rsidR="00A855C0" w:rsidRPr="00A32740">
              <w:rPr>
                <w:rFonts w:eastAsia="Calibri" w:cstheme="minorHAnsi"/>
                <w:b/>
                <w:bCs/>
              </w:rPr>
              <w:t xml:space="preserve"> Község Önkormányzata Képviselő-testületének önkormányzati rendelete a Szervezeti és Működési Szabá</w:t>
            </w:r>
            <w:r>
              <w:rPr>
                <w:rFonts w:eastAsia="Calibri" w:cstheme="minorHAnsi"/>
                <w:b/>
                <w:bCs/>
              </w:rPr>
              <w:t>lyzatáról szóló 5</w:t>
            </w:r>
            <w:r w:rsidR="00A855C0">
              <w:rPr>
                <w:b/>
              </w:rPr>
              <w:t>/2015. (</w:t>
            </w:r>
            <w:r>
              <w:rPr>
                <w:b/>
              </w:rPr>
              <w:t>IV</w:t>
            </w:r>
            <w:r w:rsidR="00A855C0" w:rsidRPr="00F82862">
              <w:rPr>
                <w:b/>
              </w:rPr>
              <w:t>.</w:t>
            </w:r>
            <w:r w:rsidR="00A855C0">
              <w:rPr>
                <w:b/>
              </w:rPr>
              <w:t>3</w:t>
            </w:r>
            <w:r>
              <w:rPr>
                <w:b/>
              </w:rPr>
              <w:t>0</w:t>
            </w:r>
            <w:r w:rsidR="00A855C0" w:rsidRPr="00F82862">
              <w:rPr>
                <w:b/>
              </w:rPr>
              <w:t>.)</w:t>
            </w:r>
            <w:r w:rsidR="00A855C0" w:rsidRPr="00A32740">
              <w:rPr>
                <w:rFonts w:eastAsia="Calibri" w:cstheme="minorHAnsi"/>
                <w:b/>
                <w:bCs/>
              </w:rPr>
              <w:t xml:space="preserve"> </w:t>
            </w:r>
            <w:r w:rsidR="00A855C0">
              <w:rPr>
                <w:rFonts w:eastAsia="Calibri" w:cstheme="minorHAnsi"/>
                <w:b/>
                <w:bCs/>
              </w:rPr>
              <w:t xml:space="preserve">önkormányzati rendelet </w:t>
            </w:r>
            <w:r w:rsidR="00A855C0" w:rsidRPr="00A32740">
              <w:rPr>
                <w:rFonts w:eastAsia="Calibri" w:cstheme="minorHAnsi"/>
                <w:b/>
                <w:bCs/>
              </w:rPr>
              <w:t>módosításáról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9F1FBA" w:rsidRDefault="00E221F6" w:rsidP="00A855C0">
            <w:pPr>
              <w:jc w:val="center"/>
            </w:pPr>
            <w:r>
              <w:t>28</w:t>
            </w:r>
          </w:p>
        </w:tc>
        <w:tc>
          <w:tcPr>
            <w:tcW w:w="8364" w:type="dxa"/>
          </w:tcPr>
          <w:p w:rsidR="00A855C0" w:rsidRDefault="00A855C0" w:rsidP="00A855C0">
            <w:r>
              <w:t>Falugondnoki szolgálat 2015. évi beszámolója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9F1FBA" w:rsidRDefault="00E221F6" w:rsidP="00A855C0">
            <w:pPr>
              <w:jc w:val="center"/>
            </w:pPr>
            <w:r>
              <w:t>29</w:t>
            </w:r>
          </w:p>
        </w:tc>
        <w:tc>
          <w:tcPr>
            <w:tcW w:w="8364" w:type="dxa"/>
          </w:tcPr>
          <w:p w:rsidR="00A855C0" w:rsidRDefault="00E221F6" w:rsidP="00A855C0">
            <w:proofErr w:type="gramStart"/>
            <w:r>
              <w:t>Rigács</w:t>
            </w:r>
            <w:r w:rsidR="00A855C0">
              <w:t xml:space="preserve">  Község</w:t>
            </w:r>
            <w:proofErr w:type="gramEnd"/>
            <w:r w:rsidR="00A855C0">
              <w:t xml:space="preserve"> Önkormányzatánál lefolytatott 2015. évi belső ellenőrzésről szóló beszámoló elfogadása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9F1FBA" w:rsidRDefault="00E221F6" w:rsidP="00A855C0">
            <w:pPr>
              <w:jc w:val="center"/>
            </w:pPr>
            <w:r>
              <w:t>30</w:t>
            </w:r>
          </w:p>
        </w:tc>
        <w:tc>
          <w:tcPr>
            <w:tcW w:w="8364" w:type="dxa"/>
          </w:tcPr>
          <w:p w:rsidR="00A855C0" w:rsidRDefault="00E221F6" w:rsidP="00A855C0">
            <w:r>
              <w:t>Rigács</w:t>
            </w:r>
            <w:r w:rsidR="00A855C0">
              <w:t xml:space="preserve"> Község Önkormányzatának a gyermekjóléti és gyermekvédelmi feladatok ellátásáról szóló 2015. évi beszámolójának elfogadása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9F1FBA" w:rsidRDefault="004C4439" w:rsidP="00A855C0">
            <w:pPr>
              <w:jc w:val="center"/>
            </w:pPr>
            <w:r>
              <w:t>31</w:t>
            </w:r>
          </w:p>
        </w:tc>
        <w:tc>
          <w:tcPr>
            <w:tcW w:w="8364" w:type="dxa"/>
          </w:tcPr>
          <w:p w:rsidR="00A855C0" w:rsidRPr="004C4439" w:rsidRDefault="004C4439" w:rsidP="00A855C0">
            <w:pPr>
              <w:rPr>
                <w:rFonts w:cstheme="minorHAnsi"/>
              </w:rPr>
            </w:pPr>
            <w:r>
              <w:t>Helyi Esélyegyenlőségi Program felülvizsgálata, módosításának elfogadása</w:t>
            </w:r>
            <w:r w:rsidRPr="00864887">
              <w:rPr>
                <w:rFonts w:cstheme="minorHAnsi"/>
              </w:rPr>
              <w:t xml:space="preserve"> 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9F1FBA" w:rsidRDefault="004C4439" w:rsidP="00A855C0">
            <w:pPr>
              <w:jc w:val="center"/>
            </w:pPr>
            <w:r>
              <w:t>32</w:t>
            </w:r>
          </w:p>
        </w:tc>
        <w:tc>
          <w:tcPr>
            <w:tcW w:w="8364" w:type="dxa"/>
          </w:tcPr>
          <w:p w:rsidR="00A855C0" w:rsidRDefault="004C4439" w:rsidP="00A855C0">
            <w:r w:rsidRPr="00864887">
              <w:rPr>
                <w:rFonts w:cstheme="minorHAnsi"/>
              </w:rPr>
              <w:t>Nyári szünidei gyermekétkeztetés</w:t>
            </w:r>
            <w:r>
              <w:rPr>
                <w:rFonts w:cstheme="minorHAnsi"/>
              </w:rPr>
              <w:t>t nem biztosítj</w:t>
            </w:r>
            <w:r w:rsidRPr="00864887">
              <w:rPr>
                <w:rFonts w:cstheme="minorHAnsi"/>
              </w:rPr>
              <w:t>a 2016. június 16. napjától 2016. augusztus 31. napjáig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9F1FBA" w:rsidRDefault="004C4439" w:rsidP="00A855C0">
            <w:pPr>
              <w:jc w:val="center"/>
            </w:pPr>
            <w:r>
              <w:t>33</w:t>
            </w:r>
          </w:p>
        </w:tc>
        <w:tc>
          <w:tcPr>
            <w:tcW w:w="8364" w:type="dxa"/>
          </w:tcPr>
          <w:p w:rsidR="00A855C0" w:rsidRDefault="004C4439" w:rsidP="00A855C0">
            <w:r w:rsidRPr="00965447">
              <w:t>Gógánfai Fekete István Általános Iskola által szervezett tanulmányi kirándulásokon</w:t>
            </w:r>
            <w:r>
              <w:t xml:space="preserve"> résztvevő </w:t>
            </w:r>
            <w:proofErr w:type="spellStart"/>
            <w:r>
              <w:t>rigácsi</w:t>
            </w:r>
            <w:proofErr w:type="spellEnd"/>
            <w:r w:rsidRPr="00965447">
              <w:t xml:space="preserve"> lakos </w:t>
            </w:r>
            <w:r>
              <w:t>gyermekek részére tanulónként 20</w:t>
            </w:r>
            <w:r w:rsidRPr="00965447">
              <w:t>00,- Ft támogatás</w:t>
            </w:r>
            <w:r>
              <w:t xml:space="preserve"> biztosítása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9F1FBA" w:rsidRDefault="004C4439" w:rsidP="00A855C0">
            <w:pPr>
              <w:jc w:val="center"/>
            </w:pPr>
            <w:r>
              <w:t>34</w:t>
            </w:r>
          </w:p>
        </w:tc>
        <w:tc>
          <w:tcPr>
            <w:tcW w:w="8364" w:type="dxa"/>
          </w:tcPr>
          <w:p w:rsidR="00A855C0" w:rsidRPr="00854C32" w:rsidRDefault="004C4439" w:rsidP="00A855C0">
            <w:pPr>
              <w:jc w:val="both"/>
              <w:rPr>
                <w:color w:val="000000"/>
              </w:rPr>
            </w:pPr>
            <w:r>
              <w:t>Gyermeknap megrendezése 2016. június 5-én, gyermekprogram 2016. május 28-án</w:t>
            </w:r>
          </w:p>
        </w:tc>
      </w:tr>
      <w:tr w:rsidR="00A855C0" w:rsidTr="0008460A">
        <w:tc>
          <w:tcPr>
            <w:tcW w:w="1526" w:type="dxa"/>
          </w:tcPr>
          <w:p w:rsidR="00A855C0" w:rsidRDefault="00A855C0" w:rsidP="00A855C0"/>
        </w:tc>
        <w:tc>
          <w:tcPr>
            <w:tcW w:w="1417" w:type="dxa"/>
          </w:tcPr>
          <w:p w:rsidR="00A855C0" w:rsidRDefault="00A855C0" w:rsidP="00A855C0"/>
        </w:tc>
        <w:tc>
          <w:tcPr>
            <w:tcW w:w="1843" w:type="dxa"/>
          </w:tcPr>
          <w:p w:rsidR="00A855C0" w:rsidRDefault="00A855C0" w:rsidP="00A855C0"/>
        </w:tc>
        <w:tc>
          <w:tcPr>
            <w:tcW w:w="992" w:type="dxa"/>
          </w:tcPr>
          <w:p w:rsidR="00A855C0" w:rsidRPr="009F1FBA" w:rsidRDefault="004C4439" w:rsidP="00A855C0">
            <w:pPr>
              <w:jc w:val="center"/>
            </w:pPr>
            <w:r>
              <w:t>35</w:t>
            </w:r>
          </w:p>
        </w:tc>
        <w:tc>
          <w:tcPr>
            <w:tcW w:w="8364" w:type="dxa"/>
          </w:tcPr>
          <w:p w:rsidR="00A855C0" w:rsidRPr="004C4439" w:rsidRDefault="004C4439" w:rsidP="0016619B">
            <w:pPr>
              <w:jc w:val="both"/>
              <w:rPr>
                <w:rFonts w:cstheme="minorHAnsi"/>
              </w:rPr>
            </w:pPr>
            <w:r w:rsidRPr="004C4439">
              <w:rPr>
                <w:rFonts w:cstheme="minorHAnsi"/>
                <w:sz w:val="24"/>
                <w:szCs w:val="24"/>
              </w:rPr>
              <w:t>Művelődési ház felújításának, fűtéskorszerűsítésének önkormá</w:t>
            </w:r>
            <w:r w:rsidR="0016619B">
              <w:rPr>
                <w:rFonts w:cstheme="minorHAnsi"/>
                <w:sz w:val="24"/>
                <w:szCs w:val="24"/>
              </w:rPr>
              <w:t xml:space="preserve">nyzati </w:t>
            </w:r>
            <w:proofErr w:type="spellStart"/>
            <w:r w:rsidR="0016619B">
              <w:rPr>
                <w:rFonts w:cstheme="minorHAnsi"/>
                <w:sz w:val="24"/>
                <w:szCs w:val="24"/>
              </w:rPr>
              <w:t>ebr</w:t>
            </w:r>
            <w:proofErr w:type="spellEnd"/>
            <w:r w:rsidR="0016619B">
              <w:rPr>
                <w:rFonts w:cstheme="minorHAnsi"/>
                <w:sz w:val="24"/>
                <w:szCs w:val="24"/>
              </w:rPr>
              <w:t xml:space="preserve"> felületen benyújtandó, településképet meghatározó épületek felújítása</w:t>
            </w:r>
            <w:r w:rsidRPr="004C4439">
              <w:rPr>
                <w:rFonts w:cstheme="minorHAnsi"/>
                <w:sz w:val="24"/>
                <w:szCs w:val="24"/>
              </w:rPr>
              <w:t xml:space="preserve"> pályázatához 5 % önerőt biztosít</w:t>
            </w:r>
          </w:p>
        </w:tc>
      </w:tr>
      <w:tr w:rsidR="004C4439" w:rsidTr="0008460A">
        <w:tc>
          <w:tcPr>
            <w:tcW w:w="1526" w:type="dxa"/>
          </w:tcPr>
          <w:p w:rsidR="004C4439" w:rsidRDefault="004C4439" w:rsidP="004C4439">
            <w:r>
              <w:t xml:space="preserve">     40-7/2016.</w:t>
            </w:r>
          </w:p>
        </w:tc>
        <w:tc>
          <w:tcPr>
            <w:tcW w:w="1417" w:type="dxa"/>
          </w:tcPr>
          <w:p w:rsidR="004C4439" w:rsidRDefault="004C4439" w:rsidP="004C4439">
            <w:r>
              <w:t>2016.05.25.</w:t>
            </w:r>
          </w:p>
        </w:tc>
        <w:tc>
          <w:tcPr>
            <w:tcW w:w="1843" w:type="dxa"/>
          </w:tcPr>
          <w:p w:rsidR="004C4439" w:rsidRDefault="004C4439" w:rsidP="004C4439">
            <w:r>
              <w:t>zárt</w:t>
            </w:r>
          </w:p>
        </w:tc>
        <w:tc>
          <w:tcPr>
            <w:tcW w:w="992" w:type="dxa"/>
          </w:tcPr>
          <w:p w:rsidR="004C4439" w:rsidRDefault="004C4439" w:rsidP="004C4439">
            <w:pPr>
              <w:jc w:val="center"/>
            </w:pPr>
            <w:r>
              <w:t>36</w:t>
            </w:r>
          </w:p>
        </w:tc>
        <w:tc>
          <w:tcPr>
            <w:tcW w:w="8364" w:type="dxa"/>
          </w:tcPr>
          <w:p w:rsidR="004C4439" w:rsidRPr="004C4439" w:rsidRDefault="006004D3" w:rsidP="004C44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-</w:t>
            </w:r>
          </w:p>
        </w:tc>
      </w:tr>
      <w:tr w:rsidR="004C4439" w:rsidTr="0008460A">
        <w:tc>
          <w:tcPr>
            <w:tcW w:w="1526" w:type="dxa"/>
          </w:tcPr>
          <w:p w:rsidR="004C4439" w:rsidRDefault="004C4439" w:rsidP="004C4439">
            <w:r>
              <w:t xml:space="preserve">     40-8/2016.</w:t>
            </w:r>
          </w:p>
        </w:tc>
        <w:tc>
          <w:tcPr>
            <w:tcW w:w="1417" w:type="dxa"/>
          </w:tcPr>
          <w:p w:rsidR="004C4439" w:rsidRDefault="004C4439" w:rsidP="004C4439">
            <w:r>
              <w:t>2016.08.09.</w:t>
            </w:r>
          </w:p>
        </w:tc>
        <w:tc>
          <w:tcPr>
            <w:tcW w:w="1843" w:type="dxa"/>
          </w:tcPr>
          <w:p w:rsidR="004C4439" w:rsidRDefault="004C4439" w:rsidP="004C4439">
            <w:r>
              <w:t>nyílt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439" w:rsidRPr="0008760F" w:rsidRDefault="0008760F" w:rsidP="004C4439">
            <w:pPr>
              <w:jc w:val="center"/>
              <w:rPr>
                <w:rFonts w:cstheme="minorHAnsi"/>
              </w:rPr>
            </w:pPr>
            <w:r w:rsidRPr="0008760F">
              <w:rPr>
                <w:rFonts w:cstheme="minorHAnsi"/>
              </w:rPr>
              <w:t>37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439" w:rsidRPr="0008760F" w:rsidRDefault="0008760F" w:rsidP="004C443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ZALAISPA Hulladékgazdálkodási Társulás Társulási Megállapodásának módosítása, </w:t>
            </w:r>
            <w:proofErr w:type="spellStart"/>
            <w:r>
              <w:rPr>
                <w:rFonts w:cstheme="minorHAnsi"/>
              </w:rPr>
              <w:t>aláírólap</w:t>
            </w:r>
            <w:proofErr w:type="spellEnd"/>
          </w:p>
        </w:tc>
      </w:tr>
      <w:tr w:rsidR="0008760F" w:rsidTr="0008460A">
        <w:tc>
          <w:tcPr>
            <w:tcW w:w="1526" w:type="dxa"/>
          </w:tcPr>
          <w:p w:rsidR="0008760F" w:rsidRDefault="0008760F" w:rsidP="004C4439"/>
        </w:tc>
        <w:tc>
          <w:tcPr>
            <w:tcW w:w="1417" w:type="dxa"/>
          </w:tcPr>
          <w:p w:rsidR="0008760F" w:rsidRDefault="0008760F" w:rsidP="004C4439"/>
        </w:tc>
        <w:tc>
          <w:tcPr>
            <w:tcW w:w="1843" w:type="dxa"/>
          </w:tcPr>
          <w:p w:rsidR="0008760F" w:rsidRDefault="0008760F" w:rsidP="004C443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0F" w:rsidRPr="0008760F" w:rsidRDefault="0008760F" w:rsidP="004C443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0F" w:rsidRDefault="0008760F" w:rsidP="004C4439">
            <w:pPr>
              <w:rPr>
                <w:rFonts w:cstheme="minorHAnsi"/>
              </w:rPr>
            </w:pPr>
            <w:r>
              <w:rPr>
                <w:rFonts w:cstheme="minorHAnsi"/>
              </w:rPr>
              <w:t>ZALAISPA Hulladékgazdálkodási Társulás 2015. évi költségvetési beszámolójának elfogadása</w:t>
            </w:r>
          </w:p>
        </w:tc>
      </w:tr>
      <w:tr w:rsidR="0008760F" w:rsidTr="0008460A">
        <w:tc>
          <w:tcPr>
            <w:tcW w:w="1526" w:type="dxa"/>
          </w:tcPr>
          <w:p w:rsidR="0008760F" w:rsidRDefault="0008760F" w:rsidP="004C4439"/>
        </w:tc>
        <w:tc>
          <w:tcPr>
            <w:tcW w:w="1417" w:type="dxa"/>
          </w:tcPr>
          <w:p w:rsidR="0008760F" w:rsidRDefault="0008760F" w:rsidP="004C4439"/>
        </w:tc>
        <w:tc>
          <w:tcPr>
            <w:tcW w:w="1843" w:type="dxa"/>
          </w:tcPr>
          <w:p w:rsidR="0008760F" w:rsidRDefault="0008760F" w:rsidP="004C443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0F" w:rsidRDefault="0008760F" w:rsidP="004C443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0F" w:rsidRDefault="0008760F" w:rsidP="004C4439">
            <w:pPr>
              <w:rPr>
                <w:rFonts w:cstheme="minorHAnsi"/>
              </w:rPr>
            </w:pPr>
            <w:r>
              <w:rPr>
                <w:rFonts w:cstheme="minorHAnsi"/>
              </w:rPr>
              <w:t>ZALAISPA Hulladékgazdálkodási Társulás 2016. évi költségvetésének és módosításának elfogadása</w:t>
            </w:r>
          </w:p>
        </w:tc>
      </w:tr>
      <w:tr w:rsidR="0008760F" w:rsidTr="0008460A">
        <w:tc>
          <w:tcPr>
            <w:tcW w:w="1526" w:type="dxa"/>
          </w:tcPr>
          <w:p w:rsidR="0008760F" w:rsidRDefault="0008760F" w:rsidP="004C4439"/>
        </w:tc>
        <w:tc>
          <w:tcPr>
            <w:tcW w:w="1417" w:type="dxa"/>
          </w:tcPr>
          <w:p w:rsidR="0008760F" w:rsidRDefault="0008760F" w:rsidP="004C4439"/>
        </w:tc>
        <w:tc>
          <w:tcPr>
            <w:tcW w:w="1843" w:type="dxa"/>
          </w:tcPr>
          <w:p w:rsidR="0008760F" w:rsidRDefault="0008760F" w:rsidP="004C443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0F" w:rsidRDefault="0008760F" w:rsidP="004C443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0F" w:rsidRDefault="0008760F" w:rsidP="004C4439">
            <w:pPr>
              <w:rPr>
                <w:rFonts w:cstheme="minorHAnsi"/>
              </w:rPr>
            </w:pPr>
            <w:r>
              <w:rPr>
                <w:rFonts w:cstheme="minorHAnsi"/>
              </w:rPr>
              <w:t>ZALAISPA Hulladékgazdálkodási Társulás közszolgáltatási szerződés módosításának elfogadása</w:t>
            </w:r>
          </w:p>
        </w:tc>
      </w:tr>
      <w:tr w:rsidR="0008760F" w:rsidTr="0008460A">
        <w:tc>
          <w:tcPr>
            <w:tcW w:w="1526" w:type="dxa"/>
          </w:tcPr>
          <w:p w:rsidR="0008760F" w:rsidRDefault="0008760F" w:rsidP="004C4439"/>
        </w:tc>
        <w:tc>
          <w:tcPr>
            <w:tcW w:w="1417" w:type="dxa"/>
          </w:tcPr>
          <w:p w:rsidR="0008760F" w:rsidRDefault="0008760F" w:rsidP="004C4439"/>
        </w:tc>
        <w:tc>
          <w:tcPr>
            <w:tcW w:w="1843" w:type="dxa"/>
          </w:tcPr>
          <w:p w:rsidR="0008760F" w:rsidRDefault="0008760F" w:rsidP="004C443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0F" w:rsidRDefault="0008760F" w:rsidP="004C443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0F" w:rsidRDefault="0008760F" w:rsidP="0008760F">
            <w:pPr>
              <w:rPr>
                <w:rFonts w:cstheme="minorHAnsi"/>
              </w:rPr>
            </w:pPr>
            <w:r>
              <w:t xml:space="preserve">Közmeghallgatás időpontjának kitűzése 2016. augusztus 30. nap 17,00 órára a </w:t>
            </w:r>
            <w:r w:rsidRPr="00E52CBB">
              <w:t xml:space="preserve">hulladékgazdálkodással kapcsolatos rendeletének </w:t>
            </w:r>
            <w:r>
              <w:t>módosítása előtt</w:t>
            </w:r>
          </w:p>
        </w:tc>
      </w:tr>
      <w:tr w:rsidR="004C4439" w:rsidTr="0008460A">
        <w:tc>
          <w:tcPr>
            <w:tcW w:w="1526" w:type="dxa"/>
          </w:tcPr>
          <w:p w:rsidR="004C4439" w:rsidRDefault="004C4439" w:rsidP="004C4439"/>
        </w:tc>
        <w:tc>
          <w:tcPr>
            <w:tcW w:w="1417" w:type="dxa"/>
          </w:tcPr>
          <w:p w:rsidR="004C4439" w:rsidRDefault="004C4439" w:rsidP="004C4439"/>
        </w:tc>
        <w:tc>
          <w:tcPr>
            <w:tcW w:w="1843" w:type="dxa"/>
          </w:tcPr>
          <w:p w:rsidR="004C4439" w:rsidRDefault="004C4439" w:rsidP="004C4439"/>
        </w:tc>
        <w:tc>
          <w:tcPr>
            <w:tcW w:w="992" w:type="dxa"/>
          </w:tcPr>
          <w:p w:rsidR="004C4439" w:rsidRPr="009F1FBA" w:rsidRDefault="0008760F" w:rsidP="004C4439">
            <w:pPr>
              <w:jc w:val="center"/>
            </w:pPr>
            <w:r>
              <w:t>42</w:t>
            </w:r>
          </w:p>
        </w:tc>
        <w:tc>
          <w:tcPr>
            <w:tcW w:w="8364" w:type="dxa"/>
          </w:tcPr>
          <w:p w:rsidR="004C4439" w:rsidRDefault="004C4439" w:rsidP="0008760F">
            <w:pPr>
              <w:widowControl w:val="0"/>
              <w:tabs>
                <w:tab w:val="left" w:pos="708"/>
              </w:tabs>
              <w:suppressAutoHyphens/>
              <w:spacing w:line="100" w:lineRule="atLeast"/>
              <w:jc w:val="both"/>
            </w:pPr>
            <w:r>
              <w:rPr>
                <w:rFonts w:cstheme="minorHAnsi"/>
              </w:rPr>
              <w:t>T</w:t>
            </w:r>
            <w:r w:rsidRPr="00F40749">
              <w:rPr>
                <w:rFonts w:cstheme="minorHAnsi"/>
              </w:rPr>
              <w:t>emetőka</w:t>
            </w:r>
            <w:r>
              <w:rPr>
                <w:rFonts w:cstheme="minorHAnsi"/>
              </w:rPr>
              <w:t>taszterr</w:t>
            </w:r>
            <w:r w:rsidRPr="00F40749">
              <w:rPr>
                <w:rFonts w:cstheme="minorHAnsi"/>
              </w:rPr>
              <w:t>e benyújtott ajánlatok</w:t>
            </w:r>
            <w:r>
              <w:rPr>
                <w:rFonts w:cstheme="minorHAnsi"/>
              </w:rPr>
              <w:t xml:space="preserve"> közül az </w:t>
            </w:r>
            <w:proofErr w:type="spellStart"/>
            <w:r>
              <w:rPr>
                <w:rFonts w:cstheme="minorHAnsi"/>
              </w:rPr>
              <w:t>Inform-G</w:t>
            </w:r>
            <w:r w:rsidRPr="00F40749">
              <w:rPr>
                <w:rFonts w:cstheme="minorHAnsi"/>
              </w:rPr>
              <w:t>eo</w:t>
            </w:r>
            <w:proofErr w:type="spellEnd"/>
            <w:r w:rsidRPr="00F40749">
              <w:rPr>
                <w:rFonts w:cstheme="minorHAnsi"/>
              </w:rPr>
              <w:t xml:space="preserve"> 2001 Kft-t (8900 </w:t>
            </w:r>
            <w:r w:rsidRPr="00F40749">
              <w:rPr>
                <w:rFonts w:cstheme="minorHAnsi"/>
              </w:rPr>
              <w:lastRenderedPageBreak/>
              <w:t xml:space="preserve">Zalaegerszeg, </w:t>
            </w:r>
            <w:proofErr w:type="spellStart"/>
            <w:r w:rsidRPr="00F40749">
              <w:rPr>
                <w:rFonts w:cstheme="minorHAnsi"/>
              </w:rPr>
              <w:t>Patakai</w:t>
            </w:r>
            <w:proofErr w:type="spellEnd"/>
            <w:r w:rsidRPr="00F40749">
              <w:rPr>
                <w:rFonts w:cstheme="minorHAnsi"/>
              </w:rPr>
              <w:t xml:space="preserve"> F. u. 27.) </w:t>
            </w:r>
            <w:proofErr w:type="gramStart"/>
            <w:r>
              <w:rPr>
                <w:rFonts w:cstheme="minorHAnsi"/>
              </w:rPr>
              <w:t xml:space="preserve">megbízása  </w:t>
            </w:r>
            <w:r w:rsidR="0008760F">
              <w:t>146</w:t>
            </w:r>
            <w:r w:rsidRPr="005E05A1">
              <w:t>.</w:t>
            </w:r>
            <w:proofErr w:type="gramEnd"/>
            <w:r w:rsidR="0008760F">
              <w:t>050</w:t>
            </w:r>
            <w:r w:rsidRPr="005E05A1">
              <w:t>,- Ft</w:t>
            </w:r>
            <w:r w:rsidRPr="00F40749">
              <w:rPr>
                <w:rFonts w:cstheme="minorHAnsi"/>
              </w:rPr>
              <w:t xml:space="preserve"> összegben</w:t>
            </w:r>
            <w:r>
              <w:t xml:space="preserve">     </w:t>
            </w:r>
          </w:p>
        </w:tc>
      </w:tr>
      <w:tr w:rsidR="004C4439" w:rsidTr="0008460A">
        <w:tc>
          <w:tcPr>
            <w:tcW w:w="1526" w:type="dxa"/>
          </w:tcPr>
          <w:p w:rsidR="004C4439" w:rsidRDefault="004C4439" w:rsidP="004C4439"/>
        </w:tc>
        <w:tc>
          <w:tcPr>
            <w:tcW w:w="1417" w:type="dxa"/>
          </w:tcPr>
          <w:p w:rsidR="004C4439" w:rsidRDefault="004C4439" w:rsidP="004C4439"/>
        </w:tc>
        <w:tc>
          <w:tcPr>
            <w:tcW w:w="1843" w:type="dxa"/>
          </w:tcPr>
          <w:p w:rsidR="004C4439" w:rsidRDefault="004C4439" w:rsidP="004C4439"/>
        </w:tc>
        <w:tc>
          <w:tcPr>
            <w:tcW w:w="992" w:type="dxa"/>
          </w:tcPr>
          <w:p w:rsidR="004C4439" w:rsidRDefault="0008760F" w:rsidP="004C4439">
            <w:pPr>
              <w:jc w:val="center"/>
            </w:pPr>
            <w:r>
              <w:t>43</w:t>
            </w:r>
          </w:p>
        </w:tc>
        <w:tc>
          <w:tcPr>
            <w:tcW w:w="8364" w:type="dxa"/>
          </w:tcPr>
          <w:p w:rsidR="004C4439" w:rsidRDefault="004C4439" w:rsidP="0008760F">
            <w:r>
              <w:rPr>
                <w:rFonts w:cstheme="minorHAnsi"/>
              </w:rPr>
              <w:t>V</w:t>
            </w:r>
            <w:r w:rsidRPr="00F40749">
              <w:rPr>
                <w:rFonts w:cstheme="minorHAnsi"/>
              </w:rPr>
              <w:t xml:space="preserve">ízkár-elhárítási terv elkészítésére – benyújtott ajánlata alapján </w:t>
            </w:r>
            <w:r w:rsidR="0008760F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08760F">
              <w:rPr>
                <w:rFonts w:cstheme="minorHAnsi"/>
              </w:rPr>
              <w:t>Somodi és Társa Bt. Veszprém</w:t>
            </w:r>
            <w:r w:rsidRPr="00F40749">
              <w:rPr>
                <w:rFonts w:cstheme="minorHAnsi"/>
              </w:rPr>
              <w:t xml:space="preserve">, </w:t>
            </w:r>
            <w:r w:rsidR="0008760F">
              <w:rPr>
                <w:rFonts w:cstheme="minorHAnsi"/>
              </w:rPr>
              <w:t>Hajnal u. 4</w:t>
            </w:r>
            <w:r w:rsidRPr="00F40749">
              <w:rPr>
                <w:rFonts w:cstheme="minorHAnsi"/>
              </w:rPr>
              <w:t xml:space="preserve">. </w:t>
            </w:r>
            <w:r w:rsidR="0008760F">
              <w:rPr>
                <w:rFonts w:cstheme="minorHAnsi"/>
              </w:rPr>
              <w:t xml:space="preserve">(képviseli: Somodiné </w:t>
            </w:r>
            <w:proofErr w:type="spellStart"/>
            <w:r w:rsidR="0008760F">
              <w:rPr>
                <w:rFonts w:cstheme="minorHAnsi"/>
              </w:rPr>
              <w:t>Kaliczka</w:t>
            </w:r>
            <w:proofErr w:type="spellEnd"/>
            <w:r w:rsidR="0008760F">
              <w:rPr>
                <w:rFonts w:cstheme="minorHAnsi"/>
              </w:rPr>
              <w:t xml:space="preserve"> Csilla</w:t>
            </w:r>
            <w:proofErr w:type="gramStart"/>
            <w:r w:rsidR="0008760F">
              <w:rPr>
                <w:rFonts w:cstheme="minorHAnsi"/>
              </w:rPr>
              <w:t xml:space="preserve">) </w:t>
            </w:r>
            <w:r w:rsidRPr="00F4074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megbízása</w:t>
            </w:r>
            <w:proofErr w:type="gramEnd"/>
            <w:r>
              <w:rPr>
                <w:rFonts w:cstheme="minorHAnsi"/>
              </w:rPr>
              <w:t xml:space="preserve"> 1</w:t>
            </w:r>
            <w:r w:rsidR="0008760F">
              <w:rPr>
                <w:rFonts w:cstheme="minorHAnsi"/>
              </w:rPr>
              <w:t>1</w:t>
            </w:r>
            <w:r>
              <w:rPr>
                <w:rFonts w:cstheme="minorHAnsi"/>
              </w:rPr>
              <w:t xml:space="preserve">0.000 Ft összegű </w:t>
            </w:r>
            <w:r w:rsidRPr="00F40749">
              <w:rPr>
                <w:rFonts w:cstheme="minorHAnsi"/>
              </w:rPr>
              <w:t>megbízási díjért</w:t>
            </w:r>
            <w:r w:rsidRPr="001F34B9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 </w:t>
            </w:r>
          </w:p>
        </w:tc>
      </w:tr>
      <w:tr w:rsidR="004C4439" w:rsidTr="0008460A">
        <w:tc>
          <w:tcPr>
            <w:tcW w:w="1526" w:type="dxa"/>
          </w:tcPr>
          <w:p w:rsidR="004C4439" w:rsidRDefault="004C4439" w:rsidP="004C4439"/>
        </w:tc>
        <w:tc>
          <w:tcPr>
            <w:tcW w:w="1417" w:type="dxa"/>
          </w:tcPr>
          <w:p w:rsidR="004C4439" w:rsidRDefault="004C4439" w:rsidP="004C4439"/>
        </w:tc>
        <w:tc>
          <w:tcPr>
            <w:tcW w:w="1843" w:type="dxa"/>
          </w:tcPr>
          <w:p w:rsidR="004C4439" w:rsidRDefault="004C4439" w:rsidP="004C4439"/>
        </w:tc>
        <w:tc>
          <w:tcPr>
            <w:tcW w:w="992" w:type="dxa"/>
          </w:tcPr>
          <w:p w:rsidR="004C4439" w:rsidRDefault="0008760F" w:rsidP="004C4439">
            <w:pPr>
              <w:jc w:val="center"/>
            </w:pPr>
            <w:r>
              <w:t>44</w:t>
            </w:r>
          </w:p>
        </w:tc>
        <w:tc>
          <w:tcPr>
            <w:tcW w:w="8364" w:type="dxa"/>
          </w:tcPr>
          <w:p w:rsidR="004C4439" w:rsidRDefault="004C4439" w:rsidP="004C4439">
            <w:proofErr w:type="spellStart"/>
            <w:r w:rsidRPr="00B34CCB">
              <w:t>Bursa</w:t>
            </w:r>
            <w:proofErr w:type="spellEnd"/>
            <w:r w:rsidRPr="00B34CCB">
              <w:t xml:space="preserve"> Hungarica Felsőoktatási Önkormányzati Ösztöndíj</w:t>
            </w:r>
            <w:r>
              <w:t xml:space="preserve">pályázat 2017. évi fordulójához </w:t>
            </w:r>
            <w:proofErr w:type="gramStart"/>
            <w:r>
              <w:t xml:space="preserve">történő </w:t>
            </w:r>
            <w:r w:rsidRPr="00B34CCB">
              <w:t xml:space="preserve"> csatlakozás</w:t>
            </w:r>
            <w:proofErr w:type="gramEnd"/>
          </w:p>
        </w:tc>
      </w:tr>
      <w:tr w:rsidR="005A6D76" w:rsidTr="0008460A">
        <w:tc>
          <w:tcPr>
            <w:tcW w:w="1526" w:type="dxa"/>
          </w:tcPr>
          <w:p w:rsidR="005A6D76" w:rsidRDefault="005A6D76" w:rsidP="005A6D76"/>
        </w:tc>
        <w:tc>
          <w:tcPr>
            <w:tcW w:w="1417" w:type="dxa"/>
          </w:tcPr>
          <w:p w:rsidR="005A6D76" w:rsidRDefault="005A6D76" w:rsidP="005A6D76"/>
        </w:tc>
        <w:tc>
          <w:tcPr>
            <w:tcW w:w="1843" w:type="dxa"/>
          </w:tcPr>
          <w:p w:rsidR="005A6D76" w:rsidRDefault="005A6D76" w:rsidP="005A6D7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76" w:rsidRPr="00864887" w:rsidRDefault="005A6D76" w:rsidP="005A6D7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</w:t>
            </w:r>
            <w:r w:rsidRPr="00864887">
              <w:rPr>
                <w:rFonts w:cstheme="minorHAnsi"/>
                <w:b/>
              </w:rPr>
              <w:t xml:space="preserve">/R 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76" w:rsidRPr="00864887" w:rsidRDefault="005A6D76" w:rsidP="005A6D76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Cs w:val="26"/>
              </w:rPr>
              <w:t>8/2016. /VIII</w:t>
            </w:r>
            <w:r w:rsidRPr="00864887">
              <w:rPr>
                <w:rFonts w:eastAsia="Calibri" w:cstheme="minorHAnsi"/>
                <w:b/>
                <w:szCs w:val="26"/>
              </w:rPr>
              <w:t xml:space="preserve">. </w:t>
            </w:r>
            <w:r>
              <w:rPr>
                <w:rFonts w:eastAsia="Calibri" w:cstheme="minorHAnsi"/>
                <w:b/>
                <w:szCs w:val="26"/>
              </w:rPr>
              <w:t xml:space="preserve">12./ Rigács </w:t>
            </w:r>
            <w:r w:rsidRPr="00864887">
              <w:rPr>
                <w:rFonts w:eastAsia="Calibri" w:cstheme="minorHAnsi"/>
                <w:b/>
                <w:szCs w:val="26"/>
              </w:rPr>
              <w:t>község Önkormányzata Képviselő-testülete</w:t>
            </w:r>
            <w:r>
              <w:rPr>
                <w:rFonts w:eastAsia="Calibri" w:cstheme="minorHAnsi"/>
                <w:b/>
                <w:szCs w:val="26"/>
              </w:rPr>
              <w:t xml:space="preserve"> </w:t>
            </w:r>
            <w:r w:rsidRPr="00864887">
              <w:rPr>
                <w:rFonts w:eastAsia="Calibri" w:cstheme="minorHAnsi"/>
                <w:b/>
                <w:szCs w:val="26"/>
              </w:rPr>
              <w:t>önkormányzati rendelete az egészségügyi alapellátási körzeteinek kialakításáról</w:t>
            </w:r>
          </w:p>
        </w:tc>
      </w:tr>
      <w:tr w:rsidR="0008760F" w:rsidTr="0008460A">
        <w:tc>
          <w:tcPr>
            <w:tcW w:w="1526" w:type="dxa"/>
          </w:tcPr>
          <w:p w:rsidR="0008760F" w:rsidRDefault="0008760F" w:rsidP="0008760F"/>
        </w:tc>
        <w:tc>
          <w:tcPr>
            <w:tcW w:w="1417" w:type="dxa"/>
          </w:tcPr>
          <w:p w:rsidR="0008760F" w:rsidRDefault="0008760F" w:rsidP="0008760F"/>
        </w:tc>
        <w:tc>
          <w:tcPr>
            <w:tcW w:w="1843" w:type="dxa"/>
          </w:tcPr>
          <w:p w:rsidR="0008760F" w:rsidRDefault="0008760F" w:rsidP="0008760F"/>
        </w:tc>
        <w:tc>
          <w:tcPr>
            <w:tcW w:w="992" w:type="dxa"/>
          </w:tcPr>
          <w:p w:rsidR="0008760F" w:rsidRDefault="0008760F" w:rsidP="0008760F">
            <w:pPr>
              <w:jc w:val="center"/>
            </w:pPr>
            <w:r>
              <w:t>45</w:t>
            </w:r>
          </w:p>
        </w:tc>
        <w:tc>
          <w:tcPr>
            <w:tcW w:w="8364" w:type="dxa"/>
          </w:tcPr>
          <w:p w:rsidR="0008760F" w:rsidRPr="00F40749" w:rsidRDefault="0008760F" w:rsidP="0008760F">
            <w:proofErr w:type="spellStart"/>
            <w:r>
              <w:t>Bakonykarszt</w:t>
            </w:r>
            <w:proofErr w:type="spellEnd"/>
            <w:r>
              <w:t xml:space="preserve"> </w:t>
            </w:r>
            <w:proofErr w:type="spellStart"/>
            <w:r>
              <w:t>Zrt</w:t>
            </w:r>
            <w:proofErr w:type="spellEnd"/>
            <w:r>
              <w:t xml:space="preserve">. </w:t>
            </w:r>
            <w:r w:rsidRPr="00B34CCB">
              <w:t>2017-2031. időszakra szóló</w:t>
            </w:r>
            <w:r>
              <w:t xml:space="preserve"> Gördülő</w:t>
            </w:r>
            <w:r w:rsidRPr="00F40749">
              <w:t xml:space="preserve"> Fejlesztési Terv elfogadása Zalagyömörő ivóvízellátó</w:t>
            </w:r>
            <w:r>
              <w:t xml:space="preserve"> víziközmű-rendszerre vonatkozóan</w:t>
            </w:r>
          </w:p>
        </w:tc>
      </w:tr>
      <w:tr w:rsidR="0008760F" w:rsidTr="0008460A">
        <w:tc>
          <w:tcPr>
            <w:tcW w:w="1526" w:type="dxa"/>
          </w:tcPr>
          <w:p w:rsidR="0008760F" w:rsidRDefault="0008760F" w:rsidP="0008760F"/>
        </w:tc>
        <w:tc>
          <w:tcPr>
            <w:tcW w:w="1417" w:type="dxa"/>
          </w:tcPr>
          <w:p w:rsidR="0008760F" w:rsidRDefault="0008760F" w:rsidP="0008760F"/>
        </w:tc>
        <w:tc>
          <w:tcPr>
            <w:tcW w:w="1843" w:type="dxa"/>
          </w:tcPr>
          <w:p w:rsidR="0008760F" w:rsidRDefault="0008760F" w:rsidP="0008760F"/>
        </w:tc>
        <w:tc>
          <w:tcPr>
            <w:tcW w:w="992" w:type="dxa"/>
          </w:tcPr>
          <w:p w:rsidR="0008760F" w:rsidRDefault="0008760F" w:rsidP="0008760F">
            <w:pPr>
              <w:jc w:val="center"/>
            </w:pPr>
            <w:r>
              <w:t>46</w:t>
            </w:r>
          </w:p>
        </w:tc>
        <w:tc>
          <w:tcPr>
            <w:tcW w:w="8364" w:type="dxa"/>
          </w:tcPr>
          <w:p w:rsidR="0008760F" w:rsidRPr="009122D9" w:rsidRDefault="0008760F" w:rsidP="0008760F">
            <w:r>
              <w:t>Beiskolázási segély összegének meghatározása</w:t>
            </w:r>
          </w:p>
        </w:tc>
      </w:tr>
      <w:tr w:rsidR="0008460A" w:rsidTr="0008460A">
        <w:trPr>
          <w:trHeight w:val="172"/>
        </w:trPr>
        <w:tc>
          <w:tcPr>
            <w:tcW w:w="1526" w:type="dxa"/>
          </w:tcPr>
          <w:p w:rsidR="0008460A" w:rsidRDefault="0008460A" w:rsidP="0008460A">
            <w:r>
              <w:t xml:space="preserve">     40-9/2016.</w:t>
            </w:r>
          </w:p>
        </w:tc>
        <w:tc>
          <w:tcPr>
            <w:tcW w:w="1417" w:type="dxa"/>
          </w:tcPr>
          <w:p w:rsidR="0008460A" w:rsidRDefault="0008460A" w:rsidP="0008460A">
            <w:r>
              <w:t>2016.08.30.</w:t>
            </w:r>
          </w:p>
        </w:tc>
        <w:tc>
          <w:tcPr>
            <w:tcW w:w="1843" w:type="dxa"/>
          </w:tcPr>
          <w:p w:rsidR="0008460A" w:rsidRDefault="0008460A" w:rsidP="0008460A">
            <w:r>
              <w:t>közmeghallgatás</w:t>
            </w:r>
          </w:p>
        </w:tc>
        <w:tc>
          <w:tcPr>
            <w:tcW w:w="992" w:type="dxa"/>
          </w:tcPr>
          <w:p w:rsidR="0008460A" w:rsidRDefault="0008460A" w:rsidP="0008460A">
            <w:pPr>
              <w:jc w:val="center"/>
            </w:pPr>
            <w:r>
              <w:t>47</w:t>
            </w:r>
          </w:p>
        </w:tc>
        <w:tc>
          <w:tcPr>
            <w:tcW w:w="8364" w:type="dxa"/>
          </w:tcPr>
          <w:p w:rsidR="0008460A" w:rsidRPr="001648F7" w:rsidRDefault="0008460A" w:rsidP="0008460A">
            <w:pPr>
              <w:jc w:val="both"/>
            </w:pPr>
            <w:r w:rsidRPr="001648F7">
              <w:t>Beszámoló a település környezeti áll</w:t>
            </w:r>
            <w:r>
              <w:t xml:space="preserve">apotáról </w:t>
            </w:r>
          </w:p>
        </w:tc>
      </w:tr>
      <w:tr w:rsidR="0008460A" w:rsidTr="0008460A">
        <w:tc>
          <w:tcPr>
            <w:tcW w:w="1526" w:type="dxa"/>
          </w:tcPr>
          <w:p w:rsidR="0008460A" w:rsidRDefault="0008460A" w:rsidP="0008460A"/>
        </w:tc>
        <w:tc>
          <w:tcPr>
            <w:tcW w:w="1417" w:type="dxa"/>
          </w:tcPr>
          <w:p w:rsidR="0008460A" w:rsidRDefault="0008460A" w:rsidP="0008460A"/>
        </w:tc>
        <w:tc>
          <w:tcPr>
            <w:tcW w:w="1843" w:type="dxa"/>
          </w:tcPr>
          <w:p w:rsidR="0008460A" w:rsidRDefault="0008460A" w:rsidP="0008460A"/>
        </w:tc>
        <w:tc>
          <w:tcPr>
            <w:tcW w:w="992" w:type="dxa"/>
          </w:tcPr>
          <w:p w:rsidR="0008460A" w:rsidRDefault="0008460A" w:rsidP="0008460A">
            <w:pPr>
              <w:jc w:val="center"/>
            </w:pPr>
            <w:r>
              <w:t>48</w:t>
            </w:r>
          </w:p>
        </w:tc>
        <w:tc>
          <w:tcPr>
            <w:tcW w:w="8364" w:type="dxa"/>
          </w:tcPr>
          <w:p w:rsidR="0008460A" w:rsidRPr="001648F7" w:rsidRDefault="0008460A" w:rsidP="0008460A">
            <w:r w:rsidRPr="001648F7">
              <w:t xml:space="preserve">Beszámoló a képviselő-testület és a képviselők 2016. évben végzett munkájáról </w:t>
            </w:r>
          </w:p>
        </w:tc>
      </w:tr>
      <w:tr w:rsidR="00F36C92" w:rsidTr="0008460A">
        <w:tc>
          <w:tcPr>
            <w:tcW w:w="1526" w:type="dxa"/>
          </w:tcPr>
          <w:p w:rsidR="00F36C92" w:rsidRDefault="00F36C92" w:rsidP="00F36C92">
            <w:r>
              <w:t xml:space="preserve">    40-10/2016.</w:t>
            </w:r>
          </w:p>
        </w:tc>
        <w:tc>
          <w:tcPr>
            <w:tcW w:w="1417" w:type="dxa"/>
          </w:tcPr>
          <w:p w:rsidR="00F36C92" w:rsidRDefault="00F36C92" w:rsidP="00F36C92">
            <w:r>
              <w:t>2016.08.30.</w:t>
            </w:r>
          </w:p>
        </w:tc>
        <w:tc>
          <w:tcPr>
            <w:tcW w:w="1843" w:type="dxa"/>
          </w:tcPr>
          <w:p w:rsidR="00F36C92" w:rsidRDefault="00F36C92" w:rsidP="00F36C92">
            <w:r>
              <w:t>nyílt</w:t>
            </w:r>
          </w:p>
        </w:tc>
        <w:tc>
          <w:tcPr>
            <w:tcW w:w="992" w:type="dxa"/>
          </w:tcPr>
          <w:p w:rsidR="00F36C92" w:rsidRDefault="00F36C92" w:rsidP="00F36C92">
            <w:pPr>
              <w:jc w:val="center"/>
            </w:pPr>
            <w:r>
              <w:rPr>
                <w:b/>
              </w:rPr>
              <w:t>9</w:t>
            </w:r>
            <w:r w:rsidRPr="00A32740">
              <w:rPr>
                <w:b/>
              </w:rPr>
              <w:t>/R</w:t>
            </w:r>
          </w:p>
        </w:tc>
        <w:tc>
          <w:tcPr>
            <w:tcW w:w="8364" w:type="dxa"/>
          </w:tcPr>
          <w:p w:rsidR="00F36C92" w:rsidRDefault="00F36C92" w:rsidP="00F36C92">
            <w:r>
              <w:rPr>
                <w:rFonts w:eastAsia="Calibri" w:cstheme="minorHAnsi"/>
                <w:b/>
                <w:szCs w:val="26"/>
              </w:rPr>
              <w:t>9</w:t>
            </w:r>
            <w:r w:rsidRPr="00864887">
              <w:rPr>
                <w:rFonts w:eastAsia="Calibri" w:cstheme="minorHAnsi"/>
                <w:b/>
                <w:szCs w:val="26"/>
              </w:rPr>
              <w:t>/2016. /</w:t>
            </w:r>
            <w:r>
              <w:rPr>
                <w:rFonts w:eastAsia="Calibri" w:cstheme="minorHAnsi"/>
                <w:b/>
                <w:szCs w:val="26"/>
              </w:rPr>
              <w:t xml:space="preserve">VIII. 31./ Rigács </w:t>
            </w:r>
            <w:r w:rsidRPr="00864887">
              <w:rPr>
                <w:rFonts w:eastAsia="Calibri" w:cstheme="minorHAnsi"/>
                <w:b/>
                <w:szCs w:val="26"/>
              </w:rPr>
              <w:t>község Önkormányzata Képviselő-testülete önkormányzati rendelete a helyi hulladékgazdálkodási közszolgáltatásról</w:t>
            </w:r>
          </w:p>
        </w:tc>
      </w:tr>
      <w:tr w:rsidR="00F36C92" w:rsidTr="0008460A">
        <w:tc>
          <w:tcPr>
            <w:tcW w:w="1526" w:type="dxa"/>
          </w:tcPr>
          <w:p w:rsidR="00F36C92" w:rsidRDefault="00F36C92" w:rsidP="00F36C92"/>
        </w:tc>
        <w:tc>
          <w:tcPr>
            <w:tcW w:w="1417" w:type="dxa"/>
          </w:tcPr>
          <w:p w:rsidR="00F36C92" w:rsidRDefault="00F36C92" w:rsidP="00F36C92"/>
        </w:tc>
        <w:tc>
          <w:tcPr>
            <w:tcW w:w="1843" w:type="dxa"/>
          </w:tcPr>
          <w:p w:rsidR="00F36C92" w:rsidRDefault="00F36C92" w:rsidP="00F36C92"/>
        </w:tc>
        <w:tc>
          <w:tcPr>
            <w:tcW w:w="992" w:type="dxa"/>
          </w:tcPr>
          <w:p w:rsidR="00F36C92" w:rsidRDefault="00F36C92" w:rsidP="00F36C92">
            <w:pPr>
              <w:jc w:val="center"/>
            </w:pPr>
            <w:r>
              <w:t>49</w:t>
            </w:r>
          </w:p>
        </w:tc>
        <w:tc>
          <w:tcPr>
            <w:tcW w:w="8364" w:type="dxa"/>
          </w:tcPr>
          <w:p w:rsidR="00F36C92" w:rsidRDefault="00F36C92" w:rsidP="00F36C92">
            <w:r>
              <w:t>Szociális célú tűzifa pályázat benyújtása</w:t>
            </w:r>
          </w:p>
        </w:tc>
      </w:tr>
      <w:tr w:rsidR="00F36C92" w:rsidTr="0008460A">
        <w:tc>
          <w:tcPr>
            <w:tcW w:w="1526" w:type="dxa"/>
          </w:tcPr>
          <w:p w:rsidR="00F36C92" w:rsidRDefault="00F36C92" w:rsidP="00F36C92"/>
        </w:tc>
        <w:tc>
          <w:tcPr>
            <w:tcW w:w="1417" w:type="dxa"/>
          </w:tcPr>
          <w:p w:rsidR="00F36C92" w:rsidRDefault="00F36C92" w:rsidP="00F36C92"/>
        </w:tc>
        <w:tc>
          <w:tcPr>
            <w:tcW w:w="1843" w:type="dxa"/>
          </w:tcPr>
          <w:p w:rsidR="00F36C92" w:rsidRDefault="00F36C92" w:rsidP="00F36C92"/>
        </w:tc>
        <w:tc>
          <w:tcPr>
            <w:tcW w:w="992" w:type="dxa"/>
          </w:tcPr>
          <w:p w:rsidR="00F36C92" w:rsidRDefault="00F36C92" w:rsidP="00F36C92">
            <w:pPr>
              <w:jc w:val="center"/>
            </w:pPr>
            <w:r>
              <w:t>50</w:t>
            </w:r>
          </w:p>
        </w:tc>
        <w:tc>
          <w:tcPr>
            <w:tcW w:w="8364" w:type="dxa"/>
          </w:tcPr>
          <w:p w:rsidR="00F36C92" w:rsidRPr="00F36C92" w:rsidRDefault="00F36C92" w:rsidP="00BD7AE6">
            <w:pPr>
              <w:jc w:val="both"/>
            </w:pPr>
            <w:r w:rsidRPr="00F36C92">
              <w:t xml:space="preserve">Adósságkonszolidációban nem részesült települési </w:t>
            </w:r>
            <w:r w:rsidR="009E18A9">
              <w:t xml:space="preserve">önkormányzatok </w:t>
            </w:r>
            <w:proofErr w:type="gramStart"/>
            <w:r>
              <w:t xml:space="preserve">fejlesztéseinek </w:t>
            </w:r>
            <w:r w:rsidRPr="00F36C92">
              <w:t xml:space="preserve">     támogatása</w:t>
            </w:r>
            <w:proofErr w:type="gramEnd"/>
            <w:r w:rsidRPr="00F36C92">
              <w:t xml:space="preserve"> pályázat </w:t>
            </w:r>
            <w:r w:rsidR="00BD7AE6">
              <w:t xml:space="preserve">igény </w:t>
            </w:r>
            <w:r w:rsidRPr="00F36C92">
              <w:t>benyújtása</w:t>
            </w:r>
            <w:r w:rsidR="00BD7AE6">
              <w:t xml:space="preserve"> 2.950.000,- járda építés </w:t>
            </w:r>
          </w:p>
        </w:tc>
      </w:tr>
      <w:tr w:rsidR="00F36C92" w:rsidTr="0008460A">
        <w:tc>
          <w:tcPr>
            <w:tcW w:w="1526" w:type="dxa"/>
          </w:tcPr>
          <w:p w:rsidR="00F36C92" w:rsidRDefault="00F36C92" w:rsidP="004933C3">
            <w:r>
              <w:t xml:space="preserve">    4</w:t>
            </w:r>
            <w:r w:rsidR="004933C3">
              <w:t>0-11</w:t>
            </w:r>
            <w:r>
              <w:t>/2016.</w:t>
            </w:r>
          </w:p>
        </w:tc>
        <w:tc>
          <w:tcPr>
            <w:tcW w:w="1417" w:type="dxa"/>
          </w:tcPr>
          <w:p w:rsidR="00F36C92" w:rsidRDefault="00F36C92" w:rsidP="00F36C92">
            <w:r>
              <w:t>2</w:t>
            </w:r>
            <w:r w:rsidR="008A1333">
              <w:t>016.09.27</w:t>
            </w:r>
            <w:r>
              <w:t>.</w:t>
            </w:r>
          </w:p>
        </w:tc>
        <w:tc>
          <w:tcPr>
            <w:tcW w:w="1843" w:type="dxa"/>
          </w:tcPr>
          <w:p w:rsidR="00F36C92" w:rsidRDefault="008A1333" w:rsidP="00F36C92">
            <w:r>
              <w:t>nyílt</w:t>
            </w:r>
          </w:p>
        </w:tc>
        <w:tc>
          <w:tcPr>
            <w:tcW w:w="992" w:type="dxa"/>
          </w:tcPr>
          <w:p w:rsidR="00F36C92" w:rsidRDefault="00BD7AE6" w:rsidP="00F36C92">
            <w:pPr>
              <w:jc w:val="center"/>
            </w:pPr>
            <w:r>
              <w:t>51</w:t>
            </w:r>
          </w:p>
        </w:tc>
        <w:tc>
          <w:tcPr>
            <w:tcW w:w="8364" w:type="dxa"/>
          </w:tcPr>
          <w:p w:rsidR="008A1333" w:rsidRPr="00D93BA1" w:rsidRDefault="008A1333" w:rsidP="008A1333">
            <w:pPr>
              <w:widowControl w:val="0"/>
              <w:tabs>
                <w:tab w:val="left" w:pos="708"/>
              </w:tabs>
              <w:suppressAutoHyphens/>
              <w:spacing w:line="100" w:lineRule="atLeast"/>
              <w:jc w:val="both"/>
            </w:pPr>
            <w:r w:rsidRPr="00D93BA1">
              <w:t xml:space="preserve">Az önkormányzati ASP rendszer csatlakozási konstrukciójához támogatási pályázat  </w:t>
            </w:r>
          </w:p>
          <w:p w:rsidR="00F36C92" w:rsidRPr="001648F7" w:rsidRDefault="008A1333" w:rsidP="008A1333">
            <w:pPr>
              <w:jc w:val="both"/>
            </w:pPr>
            <w:r>
              <w:t>benyújtása</w:t>
            </w:r>
          </w:p>
        </w:tc>
      </w:tr>
      <w:tr w:rsidR="00F36C92" w:rsidTr="008A1333">
        <w:trPr>
          <w:trHeight w:val="268"/>
        </w:trPr>
        <w:tc>
          <w:tcPr>
            <w:tcW w:w="1526" w:type="dxa"/>
          </w:tcPr>
          <w:p w:rsidR="00F36C92" w:rsidRDefault="00F36C92" w:rsidP="00F36C92"/>
        </w:tc>
        <w:tc>
          <w:tcPr>
            <w:tcW w:w="1417" w:type="dxa"/>
          </w:tcPr>
          <w:p w:rsidR="00F36C92" w:rsidRDefault="00F36C92" w:rsidP="00F36C92"/>
        </w:tc>
        <w:tc>
          <w:tcPr>
            <w:tcW w:w="1843" w:type="dxa"/>
          </w:tcPr>
          <w:p w:rsidR="00F36C92" w:rsidRDefault="00F36C92" w:rsidP="00F36C92"/>
        </w:tc>
        <w:tc>
          <w:tcPr>
            <w:tcW w:w="992" w:type="dxa"/>
          </w:tcPr>
          <w:p w:rsidR="00F36C92" w:rsidRDefault="008A1333" w:rsidP="008A1333">
            <w:pPr>
              <w:spacing w:before="100" w:beforeAutospacing="1" w:after="100" w:afterAutospacing="1"/>
              <w:jc w:val="center"/>
            </w:pPr>
            <w:r>
              <w:t>52</w:t>
            </w:r>
          </w:p>
        </w:tc>
        <w:tc>
          <w:tcPr>
            <w:tcW w:w="8364" w:type="dxa"/>
          </w:tcPr>
          <w:p w:rsidR="00F36C92" w:rsidRPr="001648F7" w:rsidRDefault="008A1333" w:rsidP="008A1333">
            <w:pPr>
              <w:spacing w:before="100" w:beforeAutospacing="1" w:after="100" w:afterAutospacing="1"/>
            </w:pPr>
            <w:r w:rsidRPr="000A330E">
              <w:t>Gógánfai Közös Önkormányzati Hivatal 2016. évi költségvetésének módosítása</w:t>
            </w:r>
          </w:p>
        </w:tc>
      </w:tr>
      <w:tr w:rsidR="004042F1" w:rsidTr="0080053A">
        <w:trPr>
          <w:trHeight w:val="268"/>
        </w:trPr>
        <w:tc>
          <w:tcPr>
            <w:tcW w:w="1526" w:type="dxa"/>
          </w:tcPr>
          <w:p w:rsidR="004042F1" w:rsidRDefault="004042F1" w:rsidP="004042F1"/>
        </w:tc>
        <w:tc>
          <w:tcPr>
            <w:tcW w:w="1417" w:type="dxa"/>
          </w:tcPr>
          <w:p w:rsidR="004042F1" w:rsidRDefault="004042F1" w:rsidP="004042F1"/>
        </w:tc>
        <w:tc>
          <w:tcPr>
            <w:tcW w:w="1843" w:type="dxa"/>
          </w:tcPr>
          <w:p w:rsidR="004042F1" w:rsidRDefault="004042F1" w:rsidP="004042F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F1" w:rsidRPr="00864887" w:rsidRDefault="004042F1" w:rsidP="004042F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  <w:r w:rsidRPr="00864887">
              <w:rPr>
                <w:rFonts w:cstheme="minorHAnsi"/>
                <w:b/>
              </w:rPr>
              <w:t>/R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F1" w:rsidRPr="00864887" w:rsidRDefault="004042F1" w:rsidP="004042F1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Cs w:val="26"/>
              </w:rPr>
              <w:t>10/2016. /IX. 30./ Rigács</w:t>
            </w:r>
            <w:r w:rsidRPr="00864887">
              <w:rPr>
                <w:rFonts w:eastAsia="Calibri" w:cstheme="minorHAnsi"/>
                <w:b/>
                <w:szCs w:val="26"/>
              </w:rPr>
              <w:t xml:space="preserve"> község Önkormányzata Képviselő-testü</w:t>
            </w:r>
            <w:r>
              <w:rPr>
                <w:rFonts w:eastAsia="Calibri" w:cstheme="minorHAnsi"/>
                <w:b/>
                <w:szCs w:val="26"/>
              </w:rPr>
              <w:t>lete önkormányzati rendelete Rigács</w:t>
            </w:r>
            <w:r w:rsidRPr="00864887">
              <w:rPr>
                <w:rFonts w:eastAsia="Calibri" w:cstheme="minorHAnsi"/>
                <w:b/>
                <w:szCs w:val="26"/>
              </w:rPr>
              <w:t xml:space="preserve"> Község Önkormányzatának 2016. évi költségvetéséről szóló 1/2016. (II. 29.) önkormányzati rendelet módosításáról</w:t>
            </w:r>
          </w:p>
        </w:tc>
      </w:tr>
      <w:tr w:rsidR="004042F1" w:rsidTr="0008460A">
        <w:tc>
          <w:tcPr>
            <w:tcW w:w="1526" w:type="dxa"/>
          </w:tcPr>
          <w:p w:rsidR="004042F1" w:rsidRDefault="004042F1" w:rsidP="004042F1">
            <w:r>
              <w:t xml:space="preserve"> </w:t>
            </w:r>
          </w:p>
        </w:tc>
        <w:tc>
          <w:tcPr>
            <w:tcW w:w="1417" w:type="dxa"/>
          </w:tcPr>
          <w:p w:rsidR="004042F1" w:rsidRDefault="004042F1" w:rsidP="004042F1">
            <w:r>
              <w:t xml:space="preserve"> </w:t>
            </w:r>
          </w:p>
        </w:tc>
        <w:tc>
          <w:tcPr>
            <w:tcW w:w="1843" w:type="dxa"/>
          </w:tcPr>
          <w:p w:rsidR="004042F1" w:rsidRDefault="004042F1" w:rsidP="004042F1"/>
        </w:tc>
        <w:tc>
          <w:tcPr>
            <w:tcW w:w="992" w:type="dxa"/>
          </w:tcPr>
          <w:p w:rsidR="004042F1" w:rsidRDefault="004042F1" w:rsidP="004042F1">
            <w:pPr>
              <w:jc w:val="center"/>
            </w:pPr>
            <w:r>
              <w:t>53</w:t>
            </w:r>
          </w:p>
        </w:tc>
        <w:tc>
          <w:tcPr>
            <w:tcW w:w="8364" w:type="dxa"/>
          </w:tcPr>
          <w:p w:rsidR="004042F1" w:rsidRDefault="004042F1" w:rsidP="004042F1">
            <w:proofErr w:type="spellStart"/>
            <w:r>
              <w:t>Medicopter</w:t>
            </w:r>
            <w:proofErr w:type="spellEnd"/>
            <w:r>
              <w:t xml:space="preserve"> Alapítvány támogatási kérelme 50.000,- Ft </w:t>
            </w:r>
          </w:p>
        </w:tc>
      </w:tr>
      <w:tr w:rsidR="004042F1" w:rsidTr="0008460A">
        <w:tc>
          <w:tcPr>
            <w:tcW w:w="1526" w:type="dxa"/>
          </w:tcPr>
          <w:p w:rsidR="004042F1" w:rsidRDefault="004042F1" w:rsidP="004042F1"/>
        </w:tc>
        <w:tc>
          <w:tcPr>
            <w:tcW w:w="1417" w:type="dxa"/>
          </w:tcPr>
          <w:p w:rsidR="004042F1" w:rsidRDefault="004042F1" w:rsidP="004042F1"/>
        </w:tc>
        <w:tc>
          <w:tcPr>
            <w:tcW w:w="1843" w:type="dxa"/>
          </w:tcPr>
          <w:p w:rsidR="004042F1" w:rsidRDefault="004042F1" w:rsidP="004042F1"/>
        </w:tc>
        <w:tc>
          <w:tcPr>
            <w:tcW w:w="992" w:type="dxa"/>
          </w:tcPr>
          <w:p w:rsidR="004042F1" w:rsidRDefault="004151D5" w:rsidP="004042F1">
            <w:pPr>
              <w:jc w:val="center"/>
            </w:pPr>
            <w:r>
              <w:t>54</w:t>
            </w:r>
          </w:p>
        </w:tc>
        <w:tc>
          <w:tcPr>
            <w:tcW w:w="8364" w:type="dxa"/>
          </w:tcPr>
          <w:p w:rsidR="004042F1" w:rsidRDefault="00135313" w:rsidP="004042F1">
            <w:r w:rsidRPr="0069139A">
              <w:t>Szándéknyilatkozat a Sümegi Kisfaludy</w:t>
            </w:r>
            <w:r>
              <w:t xml:space="preserve"> Sándor Művelődési Központ NKA </w:t>
            </w:r>
            <w:r w:rsidRPr="0069139A">
              <w:t>pályázatához</w:t>
            </w:r>
            <w:r w:rsidR="004151D5">
              <w:t xml:space="preserve">  </w:t>
            </w:r>
          </w:p>
        </w:tc>
      </w:tr>
      <w:tr w:rsidR="004042F1" w:rsidTr="0008460A">
        <w:tc>
          <w:tcPr>
            <w:tcW w:w="1526" w:type="dxa"/>
          </w:tcPr>
          <w:p w:rsidR="004042F1" w:rsidRDefault="004042F1" w:rsidP="004042F1"/>
        </w:tc>
        <w:tc>
          <w:tcPr>
            <w:tcW w:w="1417" w:type="dxa"/>
          </w:tcPr>
          <w:p w:rsidR="004042F1" w:rsidRDefault="004042F1" w:rsidP="004042F1"/>
        </w:tc>
        <w:tc>
          <w:tcPr>
            <w:tcW w:w="1843" w:type="dxa"/>
          </w:tcPr>
          <w:p w:rsidR="004042F1" w:rsidRDefault="004042F1" w:rsidP="004042F1"/>
        </w:tc>
        <w:tc>
          <w:tcPr>
            <w:tcW w:w="992" w:type="dxa"/>
          </w:tcPr>
          <w:p w:rsidR="004042F1" w:rsidRDefault="00513786" w:rsidP="004042F1">
            <w:pPr>
              <w:jc w:val="center"/>
            </w:pPr>
            <w:r>
              <w:t>55</w:t>
            </w:r>
          </w:p>
        </w:tc>
        <w:tc>
          <w:tcPr>
            <w:tcW w:w="8364" w:type="dxa"/>
          </w:tcPr>
          <w:p w:rsidR="004042F1" w:rsidRPr="00972038" w:rsidRDefault="00D35531" w:rsidP="004042F1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Kötelező betelepítési kvótával </w:t>
            </w:r>
            <w:r w:rsidR="00E70CAE">
              <w:rPr>
                <w:rFonts w:cstheme="minorHAnsi"/>
                <w:color w:val="000000"/>
              </w:rPr>
              <w:t xml:space="preserve">és a migránsok vándorlásával </w:t>
            </w:r>
            <w:r>
              <w:rPr>
                <w:rFonts w:cstheme="minorHAnsi"/>
                <w:color w:val="000000"/>
              </w:rPr>
              <w:t xml:space="preserve">kapcsolatos </w:t>
            </w:r>
            <w:r w:rsidR="00E70CAE">
              <w:rPr>
                <w:rFonts w:cstheme="minorHAnsi"/>
                <w:color w:val="000000"/>
              </w:rPr>
              <w:t>döntés</w:t>
            </w:r>
          </w:p>
        </w:tc>
      </w:tr>
      <w:tr w:rsidR="004042F1" w:rsidRPr="00F63D37" w:rsidTr="0008460A">
        <w:tc>
          <w:tcPr>
            <w:tcW w:w="1526" w:type="dxa"/>
          </w:tcPr>
          <w:p w:rsidR="004042F1" w:rsidRDefault="004042F1" w:rsidP="004042F1"/>
        </w:tc>
        <w:tc>
          <w:tcPr>
            <w:tcW w:w="1417" w:type="dxa"/>
          </w:tcPr>
          <w:p w:rsidR="004042F1" w:rsidRDefault="004042F1" w:rsidP="004042F1"/>
        </w:tc>
        <w:tc>
          <w:tcPr>
            <w:tcW w:w="1843" w:type="dxa"/>
          </w:tcPr>
          <w:p w:rsidR="004042F1" w:rsidRDefault="004042F1" w:rsidP="004042F1"/>
        </w:tc>
        <w:tc>
          <w:tcPr>
            <w:tcW w:w="992" w:type="dxa"/>
          </w:tcPr>
          <w:p w:rsidR="004042F1" w:rsidRPr="0006590B" w:rsidRDefault="00513786" w:rsidP="004042F1">
            <w:pPr>
              <w:jc w:val="center"/>
            </w:pPr>
            <w:r>
              <w:t>56</w:t>
            </w:r>
          </w:p>
        </w:tc>
        <w:tc>
          <w:tcPr>
            <w:tcW w:w="8364" w:type="dxa"/>
          </w:tcPr>
          <w:p w:rsidR="004042F1" w:rsidRPr="00E70CAE" w:rsidRDefault="00E70CAE" w:rsidP="004042F1">
            <w:pPr>
              <w:autoSpaceDE w:val="0"/>
              <w:autoSpaceDN w:val="0"/>
              <w:adjustRightInd w:val="0"/>
              <w:rPr>
                <w:rFonts w:eastAsia="Calibri" w:cstheme="minorHAnsi"/>
                <w:bCs/>
              </w:rPr>
            </w:pPr>
            <w:r w:rsidRPr="00E70CAE">
              <w:rPr>
                <w:rFonts w:eastAsia="Calibri" w:cstheme="minorHAnsi"/>
                <w:bCs/>
              </w:rPr>
              <w:t xml:space="preserve">Szőke Imre könyvtáros megbízási jogviszonyának 2016. október 31. napjával történő megszűntetése </w:t>
            </w:r>
          </w:p>
        </w:tc>
      </w:tr>
      <w:tr w:rsidR="004042F1" w:rsidTr="0008460A">
        <w:tc>
          <w:tcPr>
            <w:tcW w:w="1526" w:type="dxa"/>
          </w:tcPr>
          <w:p w:rsidR="004042F1" w:rsidRDefault="004042F1" w:rsidP="004042F1"/>
        </w:tc>
        <w:tc>
          <w:tcPr>
            <w:tcW w:w="1417" w:type="dxa"/>
          </w:tcPr>
          <w:p w:rsidR="004042F1" w:rsidRDefault="004042F1" w:rsidP="004042F1"/>
        </w:tc>
        <w:tc>
          <w:tcPr>
            <w:tcW w:w="1843" w:type="dxa"/>
          </w:tcPr>
          <w:p w:rsidR="004042F1" w:rsidRDefault="004042F1" w:rsidP="004042F1"/>
        </w:tc>
        <w:tc>
          <w:tcPr>
            <w:tcW w:w="992" w:type="dxa"/>
          </w:tcPr>
          <w:p w:rsidR="004042F1" w:rsidRDefault="00513786" w:rsidP="00513786">
            <w:pPr>
              <w:jc w:val="center"/>
            </w:pPr>
            <w:r>
              <w:t>57</w:t>
            </w:r>
          </w:p>
        </w:tc>
        <w:tc>
          <w:tcPr>
            <w:tcW w:w="8364" w:type="dxa"/>
          </w:tcPr>
          <w:p w:rsidR="004042F1" w:rsidRDefault="00E70CAE" w:rsidP="004042F1">
            <w:r>
              <w:t>Rigácsi könyvtárosi állás meghirdetése 2016. november 1. napjától a KÖZIGÁLLÁS portálon</w:t>
            </w:r>
          </w:p>
        </w:tc>
      </w:tr>
      <w:tr w:rsidR="004042F1" w:rsidTr="0008460A">
        <w:tc>
          <w:tcPr>
            <w:tcW w:w="1526" w:type="dxa"/>
          </w:tcPr>
          <w:p w:rsidR="004042F1" w:rsidRDefault="004042F1" w:rsidP="004042F1"/>
        </w:tc>
        <w:tc>
          <w:tcPr>
            <w:tcW w:w="1417" w:type="dxa"/>
          </w:tcPr>
          <w:p w:rsidR="004042F1" w:rsidRDefault="004042F1" w:rsidP="004042F1"/>
        </w:tc>
        <w:tc>
          <w:tcPr>
            <w:tcW w:w="1843" w:type="dxa"/>
          </w:tcPr>
          <w:p w:rsidR="004042F1" w:rsidRDefault="004042F1" w:rsidP="004042F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F1" w:rsidRPr="00E70CAE" w:rsidRDefault="00513786" w:rsidP="004042F1">
            <w:pPr>
              <w:jc w:val="center"/>
              <w:rPr>
                <w:rFonts w:cstheme="minorHAnsi"/>
              </w:rPr>
            </w:pPr>
            <w:r w:rsidRPr="00E70CAE">
              <w:rPr>
                <w:rFonts w:cstheme="minorHAnsi"/>
              </w:rPr>
              <w:t>58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F1" w:rsidRPr="00864887" w:rsidRDefault="00E70CAE" w:rsidP="004042F1">
            <w:pPr>
              <w:rPr>
                <w:rFonts w:cstheme="minorHAnsi"/>
              </w:rPr>
            </w:pPr>
            <w:r>
              <w:rPr>
                <w:rFonts w:cstheme="minorHAnsi"/>
              </w:rPr>
              <w:t>Vezeték nélküli mikrofon beszerzése a könyvtári és közművelődési feladatellátáshoz</w:t>
            </w:r>
          </w:p>
        </w:tc>
      </w:tr>
      <w:tr w:rsidR="00E70CAE" w:rsidTr="0008460A">
        <w:tc>
          <w:tcPr>
            <w:tcW w:w="1526" w:type="dxa"/>
          </w:tcPr>
          <w:p w:rsidR="00E70CAE" w:rsidRDefault="00E70CAE" w:rsidP="00E70CAE">
            <w:r>
              <w:t xml:space="preserve">    40-12/2016.</w:t>
            </w:r>
          </w:p>
        </w:tc>
        <w:tc>
          <w:tcPr>
            <w:tcW w:w="1417" w:type="dxa"/>
          </w:tcPr>
          <w:p w:rsidR="00E70CAE" w:rsidRDefault="00E70CAE" w:rsidP="00744C1B">
            <w:r>
              <w:t>2016.11.2</w:t>
            </w:r>
            <w:r w:rsidR="00744C1B">
              <w:t>8</w:t>
            </w:r>
            <w:r>
              <w:t>.</w:t>
            </w:r>
          </w:p>
        </w:tc>
        <w:tc>
          <w:tcPr>
            <w:tcW w:w="1843" w:type="dxa"/>
          </w:tcPr>
          <w:p w:rsidR="00E70CAE" w:rsidRDefault="00E70CAE" w:rsidP="00E70CAE">
            <w:r>
              <w:t>nyílt</w:t>
            </w:r>
          </w:p>
        </w:tc>
        <w:tc>
          <w:tcPr>
            <w:tcW w:w="992" w:type="dxa"/>
          </w:tcPr>
          <w:p w:rsidR="00E70CAE" w:rsidRDefault="00E70CAE" w:rsidP="00E70CAE">
            <w:pPr>
              <w:jc w:val="center"/>
            </w:pPr>
            <w:r>
              <w:t>59</w:t>
            </w:r>
          </w:p>
        </w:tc>
        <w:tc>
          <w:tcPr>
            <w:tcW w:w="8364" w:type="dxa"/>
          </w:tcPr>
          <w:p w:rsidR="00E70CAE" w:rsidRPr="00CC6BCE" w:rsidRDefault="00F40622" w:rsidP="00E70CAE">
            <w:r w:rsidRPr="00D555F0">
              <w:t>Kötelező felvételt biztosító általános iskolák körzethatárainak jóváhagyása</w:t>
            </w:r>
          </w:p>
        </w:tc>
      </w:tr>
      <w:tr w:rsidR="00E70CAE" w:rsidTr="0008460A">
        <w:tc>
          <w:tcPr>
            <w:tcW w:w="1526" w:type="dxa"/>
          </w:tcPr>
          <w:p w:rsidR="00E70CAE" w:rsidRDefault="00E70CAE" w:rsidP="00E70CAE"/>
        </w:tc>
        <w:tc>
          <w:tcPr>
            <w:tcW w:w="1417" w:type="dxa"/>
          </w:tcPr>
          <w:p w:rsidR="00E70CAE" w:rsidRDefault="00E70CAE" w:rsidP="00E70CAE"/>
        </w:tc>
        <w:tc>
          <w:tcPr>
            <w:tcW w:w="1843" w:type="dxa"/>
          </w:tcPr>
          <w:p w:rsidR="00E70CAE" w:rsidRDefault="00E70CAE" w:rsidP="00E70CAE"/>
        </w:tc>
        <w:tc>
          <w:tcPr>
            <w:tcW w:w="992" w:type="dxa"/>
          </w:tcPr>
          <w:p w:rsidR="00E70CAE" w:rsidRPr="00B511E6" w:rsidRDefault="00E70CAE" w:rsidP="00F40622">
            <w:pPr>
              <w:jc w:val="center"/>
              <w:rPr>
                <w:b/>
              </w:rPr>
            </w:pPr>
            <w:r w:rsidRPr="00B511E6">
              <w:rPr>
                <w:b/>
              </w:rPr>
              <w:t>1</w:t>
            </w:r>
            <w:r w:rsidR="00F40622">
              <w:rPr>
                <w:b/>
              </w:rPr>
              <w:t>1</w:t>
            </w:r>
            <w:r w:rsidRPr="00B511E6">
              <w:rPr>
                <w:b/>
              </w:rPr>
              <w:t>/R</w:t>
            </w:r>
          </w:p>
        </w:tc>
        <w:tc>
          <w:tcPr>
            <w:tcW w:w="8364" w:type="dxa"/>
          </w:tcPr>
          <w:p w:rsidR="00E70CAE" w:rsidRDefault="00E70CAE" w:rsidP="00F40622">
            <w:r w:rsidRPr="00B511E6">
              <w:rPr>
                <w:b/>
              </w:rPr>
              <w:t>1</w:t>
            </w:r>
            <w:r w:rsidR="00F40622">
              <w:rPr>
                <w:b/>
              </w:rPr>
              <w:t>1</w:t>
            </w:r>
            <w:r w:rsidRPr="00B511E6">
              <w:rPr>
                <w:b/>
              </w:rPr>
              <w:t xml:space="preserve">/2016. /XI. </w:t>
            </w:r>
            <w:r>
              <w:rPr>
                <w:b/>
              </w:rPr>
              <w:t xml:space="preserve">30./ </w:t>
            </w:r>
            <w:r w:rsidR="00F40622">
              <w:rPr>
                <w:b/>
              </w:rPr>
              <w:t>Rigács</w:t>
            </w:r>
            <w:r w:rsidRPr="00B511E6">
              <w:rPr>
                <w:b/>
              </w:rPr>
              <w:t xml:space="preserve"> Község Önkormányzata Képviselő-testületének önkormányzati rendelete</w:t>
            </w:r>
            <w:r>
              <w:rPr>
                <w:b/>
              </w:rPr>
              <w:t xml:space="preserve"> </w:t>
            </w:r>
            <w:r w:rsidRPr="00B511E6">
              <w:rPr>
                <w:b/>
              </w:rPr>
              <w:t>a szociális célú tűzifa támogatás igénylésének szabályairól</w:t>
            </w:r>
            <w:r>
              <w:t xml:space="preserve"> </w:t>
            </w:r>
          </w:p>
        </w:tc>
      </w:tr>
      <w:tr w:rsidR="00F40622" w:rsidTr="0008460A">
        <w:tc>
          <w:tcPr>
            <w:tcW w:w="1526" w:type="dxa"/>
          </w:tcPr>
          <w:p w:rsidR="00F40622" w:rsidRDefault="00F40622" w:rsidP="00F40622">
            <w:r>
              <w:t xml:space="preserve">    40-13/2016.</w:t>
            </w:r>
          </w:p>
        </w:tc>
        <w:tc>
          <w:tcPr>
            <w:tcW w:w="1417" w:type="dxa"/>
          </w:tcPr>
          <w:p w:rsidR="00F40622" w:rsidRDefault="00F40622" w:rsidP="00F40622">
            <w:r>
              <w:t>2016.12.05.</w:t>
            </w:r>
          </w:p>
        </w:tc>
        <w:tc>
          <w:tcPr>
            <w:tcW w:w="1843" w:type="dxa"/>
          </w:tcPr>
          <w:p w:rsidR="00F40622" w:rsidRDefault="00F40622" w:rsidP="00F40622">
            <w:r>
              <w:t>nyílt</w:t>
            </w:r>
          </w:p>
        </w:tc>
        <w:tc>
          <w:tcPr>
            <w:tcW w:w="992" w:type="dxa"/>
          </w:tcPr>
          <w:p w:rsidR="00F40622" w:rsidRPr="00864887" w:rsidRDefault="00F40622" w:rsidP="00F4062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</w:t>
            </w:r>
            <w:r w:rsidRPr="00864887">
              <w:rPr>
                <w:rFonts w:cstheme="minorHAnsi"/>
                <w:b/>
              </w:rPr>
              <w:t>/R</w:t>
            </w:r>
          </w:p>
        </w:tc>
        <w:tc>
          <w:tcPr>
            <w:tcW w:w="8364" w:type="dxa"/>
          </w:tcPr>
          <w:p w:rsidR="00F40622" w:rsidRPr="00864887" w:rsidRDefault="00F40622" w:rsidP="00F40622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Cs w:val="26"/>
              </w:rPr>
              <w:t>12</w:t>
            </w:r>
            <w:r w:rsidRPr="00864887">
              <w:rPr>
                <w:rFonts w:eastAsia="Calibri" w:cstheme="minorHAnsi"/>
                <w:b/>
                <w:szCs w:val="26"/>
              </w:rPr>
              <w:t>/2016. /X</w:t>
            </w:r>
            <w:r>
              <w:rPr>
                <w:rFonts w:eastAsia="Calibri" w:cstheme="minorHAnsi"/>
                <w:b/>
                <w:szCs w:val="26"/>
              </w:rPr>
              <w:t>II. 15./ Rigács</w:t>
            </w:r>
            <w:r w:rsidRPr="00864887">
              <w:rPr>
                <w:rFonts w:eastAsia="Calibri" w:cstheme="minorHAnsi"/>
                <w:b/>
                <w:szCs w:val="26"/>
              </w:rPr>
              <w:t xml:space="preserve"> község Önkormányzata Képviselő-testülete önkormányzati rendelete a helyi hulladékgazdálkodási közszolgáltatásról</w:t>
            </w:r>
          </w:p>
        </w:tc>
      </w:tr>
      <w:tr w:rsidR="00F40622" w:rsidTr="0008460A">
        <w:tc>
          <w:tcPr>
            <w:tcW w:w="1526" w:type="dxa"/>
          </w:tcPr>
          <w:p w:rsidR="00F40622" w:rsidRDefault="00F40622" w:rsidP="00F40622"/>
        </w:tc>
        <w:tc>
          <w:tcPr>
            <w:tcW w:w="1417" w:type="dxa"/>
          </w:tcPr>
          <w:p w:rsidR="00F40622" w:rsidRDefault="00F40622" w:rsidP="00F40622"/>
        </w:tc>
        <w:tc>
          <w:tcPr>
            <w:tcW w:w="1843" w:type="dxa"/>
          </w:tcPr>
          <w:p w:rsidR="00F40622" w:rsidRDefault="00F40622" w:rsidP="00F40622"/>
        </w:tc>
        <w:tc>
          <w:tcPr>
            <w:tcW w:w="992" w:type="dxa"/>
          </w:tcPr>
          <w:p w:rsidR="00F40622" w:rsidRDefault="00F40622" w:rsidP="00F40622">
            <w:pPr>
              <w:jc w:val="center"/>
            </w:pPr>
            <w:r>
              <w:t>60</w:t>
            </w:r>
          </w:p>
        </w:tc>
        <w:tc>
          <w:tcPr>
            <w:tcW w:w="8364" w:type="dxa"/>
          </w:tcPr>
          <w:p w:rsidR="00F40622" w:rsidRDefault="00F40622" w:rsidP="00F40622">
            <w:r>
              <w:t>Rigács</w:t>
            </w:r>
            <w:r w:rsidRPr="00C64F43">
              <w:t xml:space="preserve"> község önkormányzata pénz- és értékkezelésének vizsgálatáról</w:t>
            </w:r>
            <w:r>
              <w:t xml:space="preserve"> szóló belső ellenőri jelentés és intézkedési terv elfogadása</w:t>
            </w:r>
          </w:p>
        </w:tc>
      </w:tr>
      <w:tr w:rsidR="00F40622" w:rsidTr="0008460A">
        <w:tc>
          <w:tcPr>
            <w:tcW w:w="1526" w:type="dxa"/>
          </w:tcPr>
          <w:p w:rsidR="00F40622" w:rsidRDefault="00F40622" w:rsidP="00F40622"/>
        </w:tc>
        <w:tc>
          <w:tcPr>
            <w:tcW w:w="1417" w:type="dxa"/>
          </w:tcPr>
          <w:p w:rsidR="00F40622" w:rsidRDefault="00F40622" w:rsidP="00F40622"/>
        </w:tc>
        <w:tc>
          <w:tcPr>
            <w:tcW w:w="1843" w:type="dxa"/>
          </w:tcPr>
          <w:p w:rsidR="00F40622" w:rsidRDefault="00F40622" w:rsidP="00F40622"/>
        </w:tc>
        <w:tc>
          <w:tcPr>
            <w:tcW w:w="992" w:type="dxa"/>
          </w:tcPr>
          <w:p w:rsidR="00F40622" w:rsidRDefault="00F40622" w:rsidP="00F40622">
            <w:pPr>
              <w:jc w:val="center"/>
            </w:pPr>
            <w:r>
              <w:t>61</w:t>
            </w:r>
          </w:p>
        </w:tc>
        <w:tc>
          <w:tcPr>
            <w:tcW w:w="8364" w:type="dxa"/>
          </w:tcPr>
          <w:p w:rsidR="00F40622" w:rsidRDefault="00F40622" w:rsidP="00F40622">
            <w:r>
              <w:t xml:space="preserve">A </w:t>
            </w:r>
            <w:r w:rsidRPr="00C64F43">
              <w:t>Gógánfai Közös Önkormányzati Hivatal pénz- és értékkezelésének vizsgálatáról</w:t>
            </w:r>
            <w:r>
              <w:t xml:space="preserve"> szóló belső ellenőri jelentés és intézkedési terv elfogadása</w:t>
            </w:r>
          </w:p>
        </w:tc>
      </w:tr>
      <w:tr w:rsidR="00F40622" w:rsidTr="0008460A">
        <w:tc>
          <w:tcPr>
            <w:tcW w:w="1526" w:type="dxa"/>
          </w:tcPr>
          <w:p w:rsidR="00F40622" w:rsidRDefault="00F40622" w:rsidP="00F40622"/>
        </w:tc>
        <w:tc>
          <w:tcPr>
            <w:tcW w:w="1417" w:type="dxa"/>
          </w:tcPr>
          <w:p w:rsidR="00F40622" w:rsidRDefault="00F40622" w:rsidP="00F40622"/>
        </w:tc>
        <w:tc>
          <w:tcPr>
            <w:tcW w:w="1843" w:type="dxa"/>
          </w:tcPr>
          <w:p w:rsidR="00F40622" w:rsidRDefault="00F40622" w:rsidP="00F40622"/>
        </w:tc>
        <w:tc>
          <w:tcPr>
            <w:tcW w:w="992" w:type="dxa"/>
          </w:tcPr>
          <w:p w:rsidR="00F40622" w:rsidRDefault="00F40622" w:rsidP="00F40622">
            <w:pPr>
              <w:jc w:val="center"/>
            </w:pPr>
            <w:r>
              <w:t>62</w:t>
            </w:r>
          </w:p>
        </w:tc>
        <w:tc>
          <w:tcPr>
            <w:tcW w:w="8364" w:type="dxa"/>
          </w:tcPr>
          <w:p w:rsidR="00F40622" w:rsidRDefault="00F40622" w:rsidP="00F40622">
            <w:r w:rsidRPr="00E077D9">
              <w:rPr>
                <w:iCs/>
              </w:rPr>
              <w:t>20</w:t>
            </w:r>
            <w:r>
              <w:rPr>
                <w:iCs/>
              </w:rPr>
              <w:t>17. évi belső ellenőrzési terv elfogadása</w:t>
            </w:r>
          </w:p>
        </w:tc>
      </w:tr>
      <w:tr w:rsidR="00F40622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>
            <w:pPr>
              <w:jc w:val="center"/>
            </w:pPr>
            <w:r>
              <w:t>63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Pr="006D6C95" w:rsidRDefault="00F40622" w:rsidP="00F40622">
            <w:pPr>
              <w:rPr>
                <w:rFonts w:cstheme="minorHAnsi"/>
              </w:rPr>
            </w:pPr>
            <w:r w:rsidRPr="00972038">
              <w:rPr>
                <w:rFonts w:cstheme="minorHAnsi"/>
              </w:rPr>
              <w:t>Törvényességi felhívás a települé</w:t>
            </w:r>
            <w:r>
              <w:rPr>
                <w:rFonts w:cstheme="minorHAnsi"/>
              </w:rPr>
              <w:t>s helyi építési szabályzatáról szóló 14</w:t>
            </w:r>
            <w:r w:rsidRPr="00972038">
              <w:rPr>
                <w:rFonts w:cstheme="minorHAnsi"/>
              </w:rPr>
              <w:t>/20</w:t>
            </w:r>
            <w:r>
              <w:rPr>
                <w:rFonts w:cstheme="minorHAnsi"/>
              </w:rPr>
              <w:t>04</w:t>
            </w:r>
            <w:r w:rsidRPr="00972038">
              <w:rPr>
                <w:rFonts w:cstheme="minorHAnsi"/>
              </w:rPr>
              <w:t>. (</w:t>
            </w:r>
            <w:r>
              <w:rPr>
                <w:rFonts w:cstheme="minorHAnsi"/>
              </w:rPr>
              <w:t>X</w:t>
            </w:r>
            <w:r w:rsidRPr="00972038">
              <w:rPr>
                <w:rFonts w:cstheme="minorHAnsi"/>
              </w:rPr>
              <w:t xml:space="preserve">I. </w:t>
            </w:r>
            <w:r>
              <w:rPr>
                <w:rFonts w:cstheme="minorHAnsi"/>
              </w:rPr>
              <w:t>25</w:t>
            </w:r>
            <w:r w:rsidRPr="00972038">
              <w:rPr>
                <w:rFonts w:cstheme="minorHAnsi"/>
              </w:rPr>
              <w:t xml:space="preserve">.) önkormányzati rendelettel szemben: jogszabálysértés megszűntetése 2018.12.31-ig  </w:t>
            </w:r>
          </w:p>
        </w:tc>
      </w:tr>
      <w:tr w:rsidR="00F40622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/>
        </w:tc>
        <w:tc>
          <w:tcPr>
            <w:tcW w:w="992" w:type="dxa"/>
          </w:tcPr>
          <w:p w:rsidR="00F40622" w:rsidRPr="00F40622" w:rsidRDefault="00F40622" w:rsidP="00F40622">
            <w:pPr>
              <w:jc w:val="center"/>
              <w:rPr>
                <w:rFonts w:cstheme="minorHAnsi"/>
              </w:rPr>
            </w:pPr>
            <w:r w:rsidRPr="00F40622">
              <w:rPr>
                <w:rFonts w:cstheme="minorHAnsi"/>
              </w:rPr>
              <w:t>64</w:t>
            </w:r>
          </w:p>
        </w:tc>
        <w:tc>
          <w:tcPr>
            <w:tcW w:w="8364" w:type="dxa"/>
          </w:tcPr>
          <w:p w:rsidR="00F40622" w:rsidRPr="00864887" w:rsidRDefault="00F40622" w:rsidP="00F40622">
            <w:pPr>
              <w:rPr>
                <w:rFonts w:cstheme="minorHAnsi"/>
              </w:rPr>
            </w:pPr>
            <w:r>
              <w:t xml:space="preserve">Rigács 03/2/a. </w:t>
            </w:r>
            <w:proofErr w:type="spellStart"/>
            <w:r>
              <w:t>hrsz-on</w:t>
            </w:r>
            <w:proofErr w:type="spellEnd"/>
            <w:r>
              <w:t xml:space="preserve"> lévő </w:t>
            </w:r>
            <w:r w:rsidRPr="004865EE">
              <w:t>temető fenntartásának és üzemeltetésének hatósági ellenőrzésével kapcsolatban végzésben megállapított hiányosságok megszűntetésére</w:t>
            </w:r>
            <w:r>
              <w:t xml:space="preserve"> tett intézkedések</w:t>
            </w:r>
          </w:p>
        </w:tc>
      </w:tr>
      <w:tr w:rsidR="00F40622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F40622" w:rsidP="00F4062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46689F" w:rsidP="00F40622">
            <w:pPr>
              <w:jc w:val="center"/>
            </w:pPr>
            <w:r>
              <w:t>65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22" w:rsidRDefault="0046689F" w:rsidP="0046689F">
            <w:pPr>
              <w:autoSpaceDE w:val="0"/>
              <w:jc w:val="both"/>
            </w:pPr>
            <w:r>
              <w:t xml:space="preserve">A </w:t>
            </w:r>
            <w:r w:rsidRPr="00E077D9">
              <w:t xml:space="preserve">Gáz-Coop Kft. Tapolcai gazdasági társaság – árajánlata alapján </w:t>
            </w:r>
            <w:r>
              <w:t>–</w:t>
            </w:r>
            <w:r w:rsidRPr="00E077D9">
              <w:t xml:space="preserve"> megbíz</w:t>
            </w:r>
            <w:r>
              <w:t xml:space="preserve">ása </w:t>
            </w:r>
            <w:r w:rsidRPr="00E077D9">
              <w:t>a Rigács, Kossuth u. 51-67. házszámok e</w:t>
            </w:r>
            <w:r>
              <w:t xml:space="preserve">lőtti járdaszakasz </w:t>
            </w:r>
            <w:r w:rsidRPr="00E077D9">
              <w:t>kivitele</w:t>
            </w:r>
            <w:r>
              <w:t xml:space="preserve">zésére </w:t>
            </w:r>
            <w:r w:rsidRPr="00E077D9">
              <w:t xml:space="preserve">    </w:t>
            </w:r>
          </w:p>
        </w:tc>
      </w:tr>
      <w:tr w:rsidR="0046689F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>
            <w:pPr>
              <w:jc w:val="center"/>
            </w:pPr>
            <w:r>
              <w:t>66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>
            <w:r>
              <w:t>Gyermeknapi és farsangi rendezvényhez pályázat benyújtásának jóváhagyása</w:t>
            </w:r>
          </w:p>
        </w:tc>
      </w:tr>
      <w:tr w:rsidR="0046689F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>
            <w:pPr>
              <w:jc w:val="center"/>
            </w:pPr>
            <w:r>
              <w:t>67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46689F">
            <w:r w:rsidRPr="00E077D9">
              <w:t xml:space="preserve">„I. világháborús hadisírok és emlékművek felújítása” </w:t>
            </w:r>
            <w:proofErr w:type="spellStart"/>
            <w:r>
              <w:t>rigácsi</w:t>
            </w:r>
            <w:proofErr w:type="spellEnd"/>
            <w:r>
              <w:t xml:space="preserve"> </w:t>
            </w:r>
            <w:r w:rsidRPr="00E077D9">
              <w:t>hősi emlékmű felújítására</w:t>
            </w:r>
            <w:r>
              <w:t xml:space="preserve"> pályázat benyújtása</w:t>
            </w:r>
          </w:p>
        </w:tc>
      </w:tr>
      <w:tr w:rsidR="0046689F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>
            <w:pPr>
              <w:jc w:val="center"/>
            </w:pPr>
            <w:r>
              <w:t>68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46689F">
            <w:r>
              <w:t>Karácsonyra települési támogatás kategóriák szerint és mikulás csomagok</w:t>
            </w:r>
          </w:p>
        </w:tc>
      </w:tr>
      <w:tr w:rsidR="0046689F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>
            <w:pPr>
              <w:jc w:val="center"/>
            </w:pPr>
            <w:r>
              <w:t>69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>
            <w:r>
              <w:t>Bankszámla vezetési költségekhez hozzájárulás Németh Zoltán falugondnok és Molnár Lászlóné hivatalsegéd részére</w:t>
            </w:r>
          </w:p>
        </w:tc>
      </w:tr>
      <w:tr w:rsidR="0046689F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>
            <w:pPr>
              <w:jc w:val="center"/>
            </w:pPr>
            <w:r>
              <w:t>70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46689F">
            <w:r w:rsidRPr="00E077D9">
              <w:t xml:space="preserve">2017. </w:t>
            </w:r>
            <w:proofErr w:type="gramStart"/>
            <w:r w:rsidRPr="00E077D9">
              <w:t>évi</w:t>
            </w:r>
            <w:r>
              <w:t xml:space="preserve"> </w:t>
            </w:r>
            <w:r w:rsidRPr="00E077D9">
              <w:t xml:space="preserve"> START</w:t>
            </w:r>
            <w:proofErr w:type="gramEnd"/>
            <w:r>
              <w:t xml:space="preserve"> mezőgazdasági utak és belvízelvezetés közmunkaprogram  további létszám igénye és eszköz </w:t>
            </w:r>
            <w:r w:rsidR="0076179F">
              <w:t xml:space="preserve">(traktor) </w:t>
            </w:r>
            <w:r>
              <w:t>beszerzése</w:t>
            </w:r>
          </w:p>
        </w:tc>
      </w:tr>
      <w:tr w:rsidR="0046689F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>
            <w:pPr>
              <w:jc w:val="center"/>
            </w:pPr>
            <w:r>
              <w:t>71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76179F" w:rsidP="0076179F">
            <w:r>
              <w:t xml:space="preserve">A 67. 68. 70. </w:t>
            </w:r>
            <w:proofErr w:type="spellStart"/>
            <w:r>
              <w:t>hrsz-ú</w:t>
            </w:r>
            <w:proofErr w:type="spellEnd"/>
            <w:r>
              <w:t xml:space="preserve"> ingatlanok tulajdonjogának ingyenes átruházási kérelmezése a Nemzeti Vagyonkezelő </w:t>
            </w:r>
            <w:proofErr w:type="spellStart"/>
            <w:r>
              <w:t>Zrt-től</w:t>
            </w:r>
            <w:proofErr w:type="spellEnd"/>
          </w:p>
        </w:tc>
      </w:tr>
      <w:tr w:rsidR="0046689F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46689F" w:rsidP="00F40622">
            <w:pPr>
              <w:jc w:val="center"/>
            </w:pPr>
            <w:r>
              <w:t>72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9F" w:rsidRDefault="0076179F" w:rsidP="0076179F">
            <w:r>
              <w:t xml:space="preserve">Önkormányzati létszámkeret 1 fő közalkalmazotti </w:t>
            </w:r>
            <w:proofErr w:type="spellStart"/>
            <w:r>
              <w:t>foglalkoztatotti</w:t>
            </w:r>
            <w:proofErr w:type="spellEnd"/>
            <w:r>
              <w:t xml:space="preserve"> létszámmal történő megemelése a könyvtárosi, közművelődési és önkormányzati feladatellátás céljára </w:t>
            </w:r>
          </w:p>
        </w:tc>
      </w:tr>
      <w:tr w:rsidR="00F567AE" w:rsidTr="0008460A">
        <w:tc>
          <w:tcPr>
            <w:tcW w:w="1526" w:type="dxa"/>
          </w:tcPr>
          <w:p w:rsidR="00F567AE" w:rsidRDefault="00F567AE" w:rsidP="00F567AE">
            <w:r>
              <w:t xml:space="preserve">  40-14/2016.</w:t>
            </w:r>
          </w:p>
        </w:tc>
        <w:tc>
          <w:tcPr>
            <w:tcW w:w="1417" w:type="dxa"/>
          </w:tcPr>
          <w:p w:rsidR="00F567AE" w:rsidRDefault="00F567AE" w:rsidP="00F567AE">
            <w:r>
              <w:t>2016.12.20.</w:t>
            </w:r>
          </w:p>
        </w:tc>
        <w:tc>
          <w:tcPr>
            <w:tcW w:w="1843" w:type="dxa"/>
          </w:tcPr>
          <w:p w:rsidR="00F567AE" w:rsidRDefault="00F567AE" w:rsidP="00F567AE">
            <w:r>
              <w:t>zárt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AE" w:rsidRDefault="00F567AE" w:rsidP="00F567AE">
            <w:pPr>
              <w:jc w:val="center"/>
            </w:pPr>
            <w:r>
              <w:t>73</w:t>
            </w:r>
          </w:p>
        </w:tc>
        <w:tc>
          <w:tcPr>
            <w:tcW w:w="8364" w:type="dxa"/>
          </w:tcPr>
          <w:p w:rsidR="00F567AE" w:rsidRDefault="006004D3" w:rsidP="00F567AE">
            <w:r>
              <w:t>-</w:t>
            </w:r>
          </w:p>
        </w:tc>
      </w:tr>
      <w:tr w:rsidR="00F567AE" w:rsidTr="0008460A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AE" w:rsidRDefault="00F567AE" w:rsidP="00F567A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AE" w:rsidRDefault="00F567AE" w:rsidP="00F567AE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AE" w:rsidRDefault="00F567AE" w:rsidP="00F567A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AE" w:rsidRDefault="00F567AE" w:rsidP="00F567AE">
            <w:pPr>
              <w:jc w:val="center"/>
            </w:pPr>
            <w:r>
              <w:t>74</w:t>
            </w:r>
          </w:p>
        </w:tc>
        <w:tc>
          <w:tcPr>
            <w:tcW w:w="8364" w:type="dxa"/>
          </w:tcPr>
          <w:p w:rsidR="00F567AE" w:rsidRDefault="006004D3" w:rsidP="00F567AE">
            <w:r>
              <w:t>-</w:t>
            </w:r>
          </w:p>
        </w:tc>
      </w:tr>
      <w:tr w:rsidR="00F567AE" w:rsidTr="0008460A">
        <w:tc>
          <w:tcPr>
            <w:tcW w:w="1526" w:type="dxa"/>
          </w:tcPr>
          <w:p w:rsidR="00F567AE" w:rsidRDefault="00F567AE" w:rsidP="00F567AE">
            <w:r>
              <w:t xml:space="preserve">  40-15/2016.</w:t>
            </w:r>
          </w:p>
        </w:tc>
        <w:tc>
          <w:tcPr>
            <w:tcW w:w="1417" w:type="dxa"/>
          </w:tcPr>
          <w:p w:rsidR="00F567AE" w:rsidRDefault="00F567AE" w:rsidP="00F567AE">
            <w:r>
              <w:t>2016.12.20.</w:t>
            </w:r>
          </w:p>
        </w:tc>
        <w:tc>
          <w:tcPr>
            <w:tcW w:w="1843" w:type="dxa"/>
          </w:tcPr>
          <w:p w:rsidR="00F567AE" w:rsidRDefault="00F567AE" w:rsidP="00F567AE">
            <w:r>
              <w:t>nyílt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AE" w:rsidRDefault="00F567AE" w:rsidP="00F567AE">
            <w:pPr>
              <w:jc w:val="center"/>
            </w:pPr>
            <w:r>
              <w:t>75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AE" w:rsidRDefault="00F567AE" w:rsidP="00F567AE">
            <w:r w:rsidRPr="00F01E44">
              <w:rPr>
                <w:rFonts w:eastAsia="Calibri"/>
              </w:rPr>
              <w:t>ASP rendsze</w:t>
            </w:r>
            <w:r>
              <w:rPr>
                <w:rFonts w:eastAsia="Calibri"/>
              </w:rPr>
              <w:t xml:space="preserve">r használatára kötött szerződés </w:t>
            </w:r>
            <w:r w:rsidRPr="00F01E44">
              <w:rPr>
                <w:rFonts w:eastAsia="Calibri"/>
              </w:rPr>
              <w:t>MÁK és az Önkormányzat között</w:t>
            </w:r>
          </w:p>
        </w:tc>
      </w:tr>
    </w:tbl>
    <w:p w:rsidR="009110CF" w:rsidRDefault="009110CF" w:rsidP="002331E0">
      <w:bookmarkStart w:id="0" w:name="_GoBack"/>
      <w:bookmarkEnd w:id="0"/>
    </w:p>
    <w:sectPr w:rsidR="009110CF" w:rsidSect="00005807">
      <w:pgSz w:w="16838" w:h="11906" w:orient="landscape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D4EB6"/>
    <w:multiLevelType w:val="hybridMultilevel"/>
    <w:tmpl w:val="713EF970"/>
    <w:lvl w:ilvl="0" w:tplc="45CC33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C423882"/>
    <w:multiLevelType w:val="hybridMultilevel"/>
    <w:tmpl w:val="D768432E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E7351"/>
    <w:multiLevelType w:val="hybridMultilevel"/>
    <w:tmpl w:val="6BB8F21E"/>
    <w:lvl w:ilvl="0" w:tplc="D86684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87BFC"/>
    <w:multiLevelType w:val="hybridMultilevel"/>
    <w:tmpl w:val="0212B83A"/>
    <w:lvl w:ilvl="0" w:tplc="45CC33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2C11BB4"/>
    <w:multiLevelType w:val="hybridMultilevel"/>
    <w:tmpl w:val="D77688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00A31"/>
    <w:multiLevelType w:val="hybridMultilevel"/>
    <w:tmpl w:val="D35AC9B4"/>
    <w:lvl w:ilvl="0" w:tplc="99D619E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415"/>
    <w:rsid w:val="00005807"/>
    <w:rsid w:val="000303AB"/>
    <w:rsid w:val="00030621"/>
    <w:rsid w:val="00032C20"/>
    <w:rsid w:val="00036DE2"/>
    <w:rsid w:val="0003771A"/>
    <w:rsid w:val="00041356"/>
    <w:rsid w:val="00063B35"/>
    <w:rsid w:val="00064766"/>
    <w:rsid w:val="0006590B"/>
    <w:rsid w:val="0007145C"/>
    <w:rsid w:val="0008460A"/>
    <w:rsid w:val="0008760F"/>
    <w:rsid w:val="00087757"/>
    <w:rsid w:val="000937CA"/>
    <w:rsid w:val="000A2474"/>
    <w:rsid w:val="000A330E"/>
    <w:rsid w:val="000A3F85"/>
    <w:rsid w:val="000B34BF"/>
    <w:rsid w:val="000B42D4"/>
    <w:rsid w:val="000B43FB"/>
    <w:rsid w:val="000E65C8"/>
    <w:rsid w:val="000F10F8"/>
    <w:rsid w:val="00103076"/>
    <w:rsid w:val="00107746"/>
    <w:rsid w:val="00111A6A"/>
    <w:rsid w:val="001243BD"/>
    <w:rsid w:val="00130441"/>
    <w:rsid w:val="001350F5"/>
    <w:rsid w:val="00135313"/>
    <w:rsid w:val="00146930"/>
    <w:rsid w:val="001602B2"/>
    <w:rsid w:val="001625B3"/>
    <w:rsid w:val="001648F7"/>
    <w:rsid w:val="0016619B"/>
    <w:rsid w:val="00176B5E"/>
    <w:rsid w:val="001926F1"/>
    <w:rsid w:val="00194106"/>
    <w:rsid w:val="001A00F9"/>
    <w:rsid w:val="001B1FCB"/>
    <w:rsid w:val="001B4859"/>
    <w:rsid w:val="001B7CBB"/>
    <w:rsid w:val="001C44A9"/>
    <w:rsid w:val="001D3C78"/>
    <w:rsid w:val="001F1502"/>
    <w:rsid w:val="001F34B9"/>
    <w:rsid w:val="00221823"/>
    <w:rsid w:val="0022395A"/>
    <w:rsid w:val="00224075"/>
    <w:rsid w:val="00224922"/>
    <w:rsid w:val="002331E0"/>
    <w:rsid w:val="00245673"/>
    <w:rsid w:val="00251C38"/>
    <w:rsid w:val="00257F68"/>
    <w:rsid w:val="002732A3"/>
    <w:rsid w:val="00274188"/>
    <w:rsid w:val="002812C7"/>
    <w:rsid w:val="00287CC8"/>
    <w:rsid w:val="002922C5"/>
    <w:rsid w:val="002A138F"/>
    <w:rsid w:val="002A3FB9"/>
    <w:rsid w:val="002C411B"/>
    <w:rsid w:val="00306029"/>
    <w:rsid w:val="00317D9A"/>
    <w:rsid w:val="00326BF6"/>
    <w:rsid w:val="00331EB6"/>
    <w:rsid w:val="0033613B"/>
    <w:rsid w:val="00337F58"/>
    <w:rsid w:val="00340F12"/>
    <w:rsid w:val="00342E20"/>
    <w:rsid w:val="0034354A"/>
    <w:rsid w:val="003443CB"/>
    <w:rsid w:val="00361377"/>
    <w:rsid w:val="00362E4D"/>
    <w:rsid w:val="003667B3"/>
    <w:rsid w:val="003873A1"/>
    <w:rsid w:val="00387F12"/>
    <w:rsid w:val="003A12D7"/>
    <w:rsid w:val="003B162E"/>
    <w:rsid w:val="003B4582"/>
    <w:rsid w:val="003C55F1"/>
    <w:rsid w:val="003E59F1"/>
    <w:rsid w:val="003E5BEE"/>
    <w:rsid w:val="004006B1"/>
    <w:rsid w:val="00402629"/>
    <w:rsid w:val="004042F1"/>
    <w:rsid w:val="0040453B"/>
    <w:rsid w:val="004151D5"/>
    <w:rsid w:val="0041648A"/>
    <w:rsid w:val="0043081A"/>
    <w:rsid w:val="00433A12"/>
    <w:rsid w:val="0045114B"/>
    <w:rsid w:val="00456CF4"/>
    <w:rsid w:val="00462EE5"/>
    <w:rsid w:val="0046689F"/>
    <w:rsid w:val="00470E74"/>
    <w:rsid w:val="004710DC"/>
    <w:rsid w:val="004933C3"/>
    <w:rsid w:val="004C1DB8"/>
    <w:rsid w:val="004C4439"/>
    <w:rsid w:val="004F25EF"/>
    <w:rsid w:val="00500FC9"/>
    <w:rsid w:val="00513786"/>
    <w:rsid w:val="005273DB"/>
    <w:rsid w:val="0053502D"/>
    <w:rsid w:val="00564829"/>
    <w:rsid w:val="00582543"/>
    <w:rsid w:val="005A5E3F"/>
    <w:rsid w:val="005A6D76"/>
    <w:rsid w:val="005B29BB"/>
    <w:rsid w:val="005B7E61"/>
    <w:rsid w:val="005D7680"/>
    <w:rsid w:val="005E7599"/>
    <w:rsid w:val="006004D3"/>
    <w:rsid w:val="00610700"/>
    <w:rsid w:val="006157C4"/>
    <w:rsid w:val="00617807"/>
    <w:rsid w:val="00622429"/>
    <w:rsid w:val="00633DC1"/>
    <w:rsid w:val="00640904"/>
    <w:rsid w:val="0064140F"/>
    <w:rsid w:val="0065465D"/>
    <w:rsid w:val="00681D8F"/>
    <w:rsid w:val="006846FA"/>
    <w:rsid w:val="0069139A"/>
    <w:rsid w:val="006A2509"/>
    <w:rsid w:val="006A6F2C"/>
    <w:rsid w:val="006D05C0"/>
    <w:rsid w:val="006D3841"/>
    <w:rsid w:val="006D4EAF"/>
    <w:rsid w:val="006D6C95"/>
    <w:rsid w:val="006F6AB6"/>
    <w:rsid w:val="007153E2"/>
    <w:rsid w:val="00744C1B"/>
    <w:rsid w:val="0076179F"/>
    <w:rsid w:val="007637F9"/>
    <w:rsid w:val="007728F4"/>
    <w:rsid w:val="0077597B"/>
    <w:rsid w:val="007B54D5"/>
    <w:rsid w:val="00817CEE"/>
    <w:rsid w:val="0082378E"/>
    <w:rsid w:val="00824964"/>
    <w:rsid w:val="0083175B"/>
    <w:rsid w:val="008366A7"/>
    <w:rsid w:val="0084672F"/>
    <w:rsid w:val="00854C32"/>
    <w:rsid w:val="00864887"/>
    <w:rsid w:val="0089559A"/>
    <w:rsid w:val="0089667C"/>
    <w:rsid w:val="008A1333"/>
    <w:rsid w:val="008B1277"/>
    <w:rsid w:val="008B4A4D"/>
    <w:rsid w:val="008D6DE0"/>
    <w:rsid w:val="008F262B"/>
    <w:rsid w:val="008F30A4"/>
    <w:rsid w:val="009110CF"/>
    <w:rsid w:val="009122D9"/>
    <w:rsid w:val="00952A33"/>
    <w:rsid w:val="0095617F"/>
    <w:rsid w:val="00972038"/>
    <w:rsid w:val="0098695B"/>
    <w:rsid w:val="00990F61"/>
    <w:rsid w:val="009A08A2"/>
    <w:rsid w:val="009A2372"/>
    <w:rsid w:val="009B661A"/>
    <w:rsid w:val="009D1D81"/>
    <w:rsid w:val="009D66AA"/>
    <w:rsid w:val="009D70D3"/>
    <w:rsid w:val="009E18A9"/>
    <w:rsid w:val="009E4A6A"/>
    <w:rsid w:val="009F1FBA"/>
    <w:rsid w:val="00A02092"/>
    <w:rsid w:val="00A32740"/>
    <w:rsid w:val="00A44ABA"/>
    <w:rsid w:val="00A52007"/>
    <w:rsid w:val="00A635B2"/>
    <w:rsid w:val="00A644CB"/>
    <w:rsid w:val="00A855C0"/>
    <w:rsid w:val="00AA7CD0"/>
    <w:rsid w:val="00AD62B8"/>
    <w:rsid w:val="00AE12E5"/>
    <w:rsid w:val="00AE78CC"/>
    <w:rsid w:val="00AF51BF"/>
    <w:rsid w:val="00AF5794"/>
    <w:rsid w:val="00B03F63"/>
    <w:rsid w:val="00B109A5"/>
    <w:rsid w:val="00B11C3A"/>
    <w:rsid w:val="00B209F2"/>
    <w:rsid w:val="00B23172"/>
    <w:rsid w:val="00B23B51"/>
    <w:rsid w:val="00B302AF"/>
    <w:rsid w:val="00B40A5A"/>
    <w:rsid w:val="00B40DD7"/>
    <w:rsid w:val="00B456A6"/>
    <w:rsid w:val="00B50913"/>
    <w:rsid w:val="00B511E6"/>
    <w:rsid w:val="00B5170A"/>
    <w:rsid w:val="00B56724"/>
    <w:rsid w:val="00B74523"/>
    <w:rsid w:val="00B75B4A"/>
    <w:rsid w:val="00B83E60"/>
    <w:rsid w:val="00B86DFC"/>
    <w:rsid w:val="00B93523"/>
    <w:rsid w:val="00BA3650"/>
    <w:rsid w:val="00BA37F3"/>
    <w:rsid w:val="00BA3AA2"/>
    <w:rsid w:val="00BB39DC"/>
    <w:rsid w:val="00BD1518"/>
    <w:rsid w:val="00BD6820"/>
    <w:rsid w:val="00BD7AE6"/>
    <w:rsid w:val="00BE6C04"/>
    <w:rsid w:val="00BF7045"/>
    <w:rsid w:val="00C06118"/>
    <w:rsid w:val="00C42FFF"/>
    <w:rsid w:val="00C53099"/>
    <w:rsid w:val="00C53143"/>
    <w:rsid w:val="00C637C5"/>
    <w:rsid w:val="00C64F43"/>
    <w:rsid w:val="00C83828"/>
    <w:rsid w:val="00C866F2"/>
    <w:rsid w:val="00C92112"/>
    <w:rsid w:val="00C962EF"/>
    <w:rsid w:val="00CA26C8"/>
    <w:rsid w:val="00CA2D59"/>
    <w:rsid w:val="00CA3F91"/>
    <w:rsid w:val="00CB3997"/>
    <w:rsid w:val="00CB5CD7"/>
    <w:rsid w:val="00CC6BCE"/>
    <w:rsid w:val="00CD792B"/>
    <w:rsid w:val="00CF34A8"/>
    <w:rsid w:val="00CF51B3"/>
    <w:rsid w:val="00D3419E"/>
    <w:rsid w:val="00D35531"/>
    <w:rsid w:val="00D3796D"/>
    <w:rsid w:val="00D44DE3"/>
    <w:rsid w:val="00D4532D"/>
    <w:rsid w:val="00D555F0"/>
    <w:rsid w:val="00D6432D"/>
    <w:rsid w:val="00D6689A"/>
    <w:rsid w:val="00D93BA1"/>
    <w:rsid w:val="00DA11DD"/>
    <w:rsid w:val="00DB3152"/>
    <w:rsid w:val="00DB4DDB"/>
    <w:rsid w:val="00DB72AD"/>
    <w:rsid w:val="00DD018F"/>
    <w:rsid w:val="00DE6E1A"/>
    <w:rsid w:val="00DF0134"/>
    <w:rsid w:val="00DF1FE5"/>
    <w:rsid w:val="00E00371"/>
    <w:rsid w:val="00E103DA"/>
    <w:rsid w:val="00E166B6"/>
    <w:rsid w:val="00E16B50"/>
    <w:rsid w:val="00E1714A"/>
    <w:rsid w:val="00E221F6"/>
    <w:rsid w:val="00E30EC7"/>
    <w:rsid w:val="00E34096"/>
    <w:rsid w:val="00E47DBD"/>
    <w:rsid w:val="00E62ED8"/>
    <w:rsid w:val="00E631BA"/>
    <w:rsid w:val="00E70CAE"/>
    <w:rsid w:val="00E72E8F"/>
    <w:rsid w:val="00E77A2F"/>
    <w:rsid w:val="00E800D6"/>
    <w:rsid w:val="00E8361E"/>
    <w:rsid w:val="00E931A2"/>
    <w:rsid w:val="00E950E1"/>
    <w:rsid w:val="00EA61B4"/>
    <w:rsid w:val="00EB1DF2"/>
    <w:rsid w:val="00EB1E92"/>
    <w:rsid w:val="00EC6599"/>
    <w:rsid w:val="00ED3886"/>
    <w:rsid w:val="00EF072B"/>
    <w:rsid w:val="00F20F43"/>
    <w:rsid w:val="00F262C0"/>
    <w:rsid w:val="00F36C92"/>
    <w:rsid w:val="00F40622"/>
    <w:rsid w:val="00F40749"/>
    <w:rsid w:val="00F52E92"/>
    <w:rsid w:val="00F567AE"/>
    <w:rsid w:val="00F63D37"/>
    <w:rsid w:val="00F64BDA"/>
    <w:rsid w:val="00F75BBF"/>
    <w:rsid w:val="00F82862"/>
    <w:rsid w:val="00F83091"/>
    <w:rsid w:val="00FA31F8"/>
    <w:rsid w:val="00FA515D"/>
    <w:rsid w:val="00FA75C9"/>
    <w:rsid w:val="00FB26A0"/>
    <w:rsid w:val="00FB7F7F"/>
    <w:rsid w:val="00FD2D65"/>
    <w:rsid w:val="00FD3A24"/>
    <w:rsid w:val="00FD51EC"/>
    <w:rsid w:val="00FD601D"/>
    <w:rsid w:val="00FE4C12"/>
    <w:rsid w:val="00FF36CD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0631A-B02D-41F1-8751-8DC9D22A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F7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link w:val="SzvegtrzsbehzssalChar"/>
    <w:rsid w:val="00462E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462E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laprtelmezett">
    <w:name w:val="Alapértelmezett"/>
    <w:uiPriority w:val="99"/>
    <w:rsid w:val="00BB39DC"/>
    <w:pPr>
      <w:widowControl w:val="0"/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st">
    <w:name w:val="st"/>
    <w:rsid w:val="0069139A"/>
  </w:style>
  <w:style w:type="character" w:styleId="Kiemels">
    <w:name w:val="Emphasis"/>
    <w:uiPriority w:val="20"/>
    <w:qFormat/>
    <w:rsid w:val="0069139A"/>
    <w:rPr>
      <w:i/>
      <w:iCs/>
    </w:rPr>
  </w:style>
  <w:style w:type="paragraph" w:styleId="Listaszerbekezds">
    <w:name w:val="List Paragraph"/>
    <w:basedOn w:val="Norml"/>
    <w:uiPriority w:val="99"/>
    <w:qFormat/>
    <w:rsid w:val="008467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4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45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E64A6-21DF-4808-83F4-4FC784C7B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2561</TotalTime>
  <Pages>5</Pages>
  <Words>1318</Words>
  <Characters>9098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10396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Livi</cp:lastModifiedBy>
  <cp:revision>182</cp:revision>
  <cp:lastPrinted>2017-07-14T12:09:00Z</cp:lastPrinted>
  <dcterms:created xsi:type="dcterms:W3CDTF">2016-01-07T11:29:00Z</dcterms:created>
  <dcterms:modified xsi:type="dcterms:W3CDTF">2019-02-20T14:23:00Z</dcterms:modified>
</cp:coreProperties>
</file>